
<file path=[Content_Types].xml><?xml version="1.0" encoding="utf-8"?>
<Types xmlns="http://schemas.openxmlformats.org/package/2006/content-types">
  <Default Extension="gif" ContentType="image/gif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895"/>
        <w:gridCol w:w="48"/>
      </w:tblGrid>
      <w:tr w:rsidR="00CA1423" w14:paraId="477AC346" w14:textId="77777777">
        <w:trPr>
          <w:trHeight w:val="183"/>
        </w:trPr>
        <w:tc>
          <w:tcPr>
            <w:tcW w:w="360" w:type="dxa"/>
          </w:tcPr>
          <w:p w14:paraId="0901FF55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10895" w:type="dxa"/>
          </w:tcPr>
          <w:p w14:paraId="2CAD1155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14:paraId="067EBF3A" w14:textId="77777777" w:rsidR="00CA1423" w:rsidRDefault="00CA1423">
            <w:pPr>
              <w:pStyle w:val="EmptyCellLayoutStyle"/>
              <w:spacing w:after="0" w:line="240" w:lineRule="auto"/>
            </w:pPr>
          </w:p>
        </w:tc>
      </w:tr>
      <w:tr w:rsidR="00CA1423" w14:paraId="1662192E" w14:textId="77777777">
        <w:tc>
          <w:tcPr>
            <w:tcW w:w="360" w:type="dxa"/>
          </w:tcPr>
          <w:p w14:paraId="4BA23EE7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108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9"/>
              <w:gridCol w:w="14"/>
              <w:gridCol w:w="2501"/>
              <w:gridCol w:w="325"/>
              <w:gridCol w:w="231"/>
              <w:gridCol w:w="220"/>
              <w:gridCol w:w="100"/>
              <w:gridCol w:w="197"/>
              <w:gridCol w:w="100"/>
              <w:gridCol w:w="60"/>
              <w:gridCol w:w="100"/>
              <w:gridCol w:w="137"/>
              <w:gridCol w:w="154"/>
              <w:gridCol w:w="6"/>
              <w:gridCol w:w="15"/>
              <w:gridCol w:w="268"/>
              <w:gridCol w:w="84"/>
              <w:gridCol w:w="6"/>
              <w:gridCol w:w="534"/>
              <w:gridCol w:w="126"/>
              <w:gridCol w:w="153"/>
              <w:gridCol w:w="6"/>
              <w:gridCol w:w="283"/>
              <w:gridCol w:w="79"/>
              <w:gridCol w:w="6"/>
              <w:gridCol w:w="301"/>
              <w:gridCol w:w="100"/>
              <w:gridCol w:w="140"/>
              <w:gridCol w:w="212"/>
              <w:gridCol w:w="6"/>
              <w:gridCol w:w="283"/>
              <w:gridCol w:w="79"/>
              <w:gridCol w:w="6"/>
              <w:gridCol w:w="514"/>
              <w:gridCol w:w="109"/>
              <w:gridCol w:w="374"/>
              <w:gridCol w:w="115"/>
              <w:gridCol w:w="694"/>
              <w:gridCol w:w="120"/>
              <w:gridCol w:w="1844"/>
              <w:gridCol w:w="192"/>
              <w:gridCol w:w="17"/>
            </w:tblGrid>
            <w:tr w:rsidR="00CA1423" w14:paraId="45A1E1EF" w14:textId="77777777">
              <w:trPr>
                <w:trHeight w:val="59"/>
              </w:trPr>
              <w:tc>
                <w:tcPr>
                  <w:tcW w:w="76" w:type="dxa"/>
                </w:tcPr>
                <w:p w14:paraId="2A54020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73DEA5C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F8A97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42F49C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3D153BD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72A6130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6835D96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4E20BA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1EE6BB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4BC73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CB970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117C0D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574E3F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FEF251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47007B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8E45E8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0C0B4E9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8D2BF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8136B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5C12575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46AD914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0BAA2C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A7ED0F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E2266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8CB916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49556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4013682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38F467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6A8EC95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02D03DA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9DAA2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38AEA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351A8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EAF448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74E39D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5B240C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10F6461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52EAE61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8892F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6201A7A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748A008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D43C1E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5B72292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:rsidRPr="00BB4301" w14:paraId="5B5E5440" w14:textId="77777777" w:rsidTr="003A523D">
              <w:trPr>
                <w:trHeight w:val="709"/>
              </w:trPr>
              <w:tc>
                <w:tcPr>
                  <w:tcW w:w="76" w:type="dxa"/>
                </w:tcPr>
                <w:p w14:paraId="6E65781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5BC3A1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10E097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:rsidRPr="00BB4301" w14:paraId="1BB1522E" w14:textId="77777777">
                    <w:trPr>
                      <w:trHeight w:val="709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bottom"/>
                      </w:tcPr>
                      <w:p w14:paraId="728E8E32" w14:textId="77777777" w:rsidR="00CA1423" w:rsidRDefault="005A0C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</w:rPr>
                          <w:t>Cerere de deschidere servicii bancare - persoană fizică</w:t>
                        </w:r>
                      </w:p>
                      <w:p w14:paraId="61F1FE30" w14:textId="77777777" w:rsidR="00CA1423" w:rsidRPr="003A523D" w:rsidRDefault="005A0C21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 w:rsidRPr="003A523D">
                          <w:rPr>
                            <w:rFonts w:ascii="Arial" w:eastAsia="Arial" w:hAnsi="Arial"/>
                            <w:color w:val="000000"/>
                            <w:sz w:val="22"/>
                            <w:lang w:val="ru-RU"/>
                          </w:rPr>
                          <w:t>/Заявление об открытии банковских услуг для физического лица</w:t>
                        </w:r>
                      </w:p>
                    </w:tc>
                  </w:tr>
                </w:tbl>
                <w:p w14:paraId="7CAA60E9" w14:textId="77777777" w:rsidR="00CA1423" w:rsidRPr="003A523D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72239D81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6B405B80" w14:textId="77777777">
              <w:trPr>
                <w:trHeight w:val="230"/>
              </w:trPr>
              <w:tc>
                <w:tcPr>
                  <w:tcW w:w="76" w:type="dxa"/>
                </w:tcPr>
                <w:p w14:paraId="4CD2F4CA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5405C58B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7C784F5E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</w:tcPr>
                <w:p w14:paraId="2E89BC3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27" w:type="dxa"/>
                </w:tcPr>
                <w:p w14:paraId="750749FF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32" w:type="dxa"/>
                </w:tcPr>
                <w:p w14:paraId="33AEB3AC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20" w:type="dxa"/>
                </w:tcPr>
                <w:p w14:paraId="502FA706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4F276D57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</w:tcPr>
                <w:p w14:paraId="369A8C7B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620C1769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0" w:type="dxa"/>
                </w:tcPr>
                <w:p w14:paraId="04EAF0F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442BC538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37" w:type="dxa"/>
                </w:tcPr>
                <w:p w14:paraId="5E39CEBB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4" w:type="dxa"/>
                </w:tcPr>
                <w:p w14:paraId="6ABCD085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6898706E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3B1E1E4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68" w:type="dxa"/>
                </w:tcPr>
                <w:p w14:paraId="0D7D50DC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84" w:type="dxa"/>
                </w:tcPr>
                <w:p w14:paraId="1B93B615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CBCF2EA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34" w:type="dxa"/>
                </w:tcPr>
                <w:p w14:paraId="47BF9FB9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6" w:type="dxa"/>
                </w:tcPr>
                <w:p w14:paraId="1D5F5633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3" w:type="dxa"/>
                </w:tcPr>
                <w:p w14:paraId="6D7A9BC5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13B6CC14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66BFEA50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6B8CF11A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190A5DD2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1" w:type="dxa"/>
                </w:tcPr>
                <w:p w14:paraId="3DBE0001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3D13017A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0" w:type="dxa"/>
                </w:tcPr>
                <w:p w14:paraId="1D2C7A5E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12" w:type="dxa"/>
                </w:tcPr>
                <w:p w14:paraId="4E5F21D8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32A23010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131AB26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023BC68F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4A3D0FF3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14" w:type="dxa"/>
                </w:tcPr>
                <w:p w14:paraId="2399B95E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9" w:type="dxa"/>
                </w:tcPr>
                <w:p w14:paraId="5B691EB1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75" w:type="dxa"/>
                </w:tcPr>
                <w:p w14:paraId="6ACB5A71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15" w:type="dxa"/>
                </w:tcPr>
                <w:p w14:paraId="1659A1B5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95" w:type="dxa"/>
                </w:tcPr>
                <w:p w14:paraId="079D4B96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0" w:type="dxa"/>
                </w:tcPr>
                <w:p w14:paraId="38698120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847" w:type="dxa"/>
                </w:tcPr>
                <w:p w14:paraId="428B74FA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2" w:type="dxa"/>
                </w:tcPr>
                <w:p w14:paraId="7B13782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34F662FD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402F7E30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1F03244E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56947FE7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19FBAA45" w14:textId="77777777" w:rsidR="00CA1423" w:rsidRPr="003A523D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14:paraId="694FE88F" w14:textId="77777777">
                    <w:trPr>
                      <w:trHeight w:val="283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66BFDB60" w14:textId="077D96EC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Numele, prenumele, patronimicul / ФИО </w:t>
                        </w:r>
                      </w:p>
                    </w:tc>
                  </w:tr>
                </w:tbl>
                <w:p w14:paraId="3999AB5D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A8D77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408A82CB" w14:textId="77777777">
              <w:trPr>
                <w:trHeight w:val="20"/>
              </w:trPr>
              <w:tc>
                <w:tcPr>
                  <w:tcW w:w="76" w:type="dxa"/>
                </w:tcPr>
                <w:p w14:paraId="7908D2D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28DBF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301F86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2DA33E1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6A92CF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1D2D64B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717D969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A0653E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5FCE92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2DFA5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8CF19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C01637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4C5282B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146E35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301630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7402F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045BB7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D8B9B2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FCB66E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3936A5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0074F8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226B3F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76CD33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4EF1D0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438D73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3A62AF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78CBC7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CB673A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3E7EE95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25CA802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4A23D7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1BEE8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D9A2F5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F162FD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6134FBE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48B1AA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62DC924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42E520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6B1EFB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1EA5DFE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5C8BDFC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7D1407D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47CBDD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29DFE4F0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1CC8825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33DCA6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3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6"/>
                  </w:tblGrid>
                  <w:tr w:rsidR="00CA1423" w14:paraId="346E8109" w14:textId="77777777">
                    <w:trPr>
                      <w:trHeight w:val="283"/>
                    </w:trPr>
                    <w:tc>
                      <w:tcPr>
                        <w:tcW w:w="6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0489C59B" w14:textId="140509C5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IDNP /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Идентификационный номер  </w:t>
                        </w:r>
                      </w:p>
                    </w:tc>
                  </w:tr>
                </w:tbl>
                <w:p w14:paraId="0E58F2D1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9240B8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6DB90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204B7F5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0B60212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1E520D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4E290C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7E2BF5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0D431A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17815F2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592B6D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20AF82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0D113CBB" w14:textId="77777777">
              <w:trPr>
                <w:trHeight w:val="20"/>
              </w:trPr>
              <w:tc>
                <w:tcPr>
                  <w:tcW w:w="76" w:type="dxa"/>
                </w:tcPr>
                <w:p w14:paraId="0D5E98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00FF65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0E4252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2B7309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774E326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0DF0B8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66EE04B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43780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703A31F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39AFC3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BCA81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2DCBBE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792298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3F4B61F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9FABED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37709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78A9E3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8968CE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2A8D6B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1242A9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225D93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7AE010D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0F24F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AD0D02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7CDC40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BE71D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4C5D345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EAD23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43490C4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6468C1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1E596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FC751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C930BB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03451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0221D1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6670B84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D59920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4042C23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5C20DAD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37872C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6ED7FBC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EE215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2644E0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1C360E45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6953869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45FDC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CA46F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14:paraId="5BDEEE53" w14:textId="77777777">
                    <w:trPr>
                      <w:trHeight w:val="283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B58E1E5" w14:textId="205486E3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Seria și numărul actului de identitate/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Серия и номер удостоверения личности     </w:t>
                        </w:r>
                      </w:p>
                    </w:tc>
                  </w:tr>
                </w:tbl>
                <w:p w14:paraId="1269C1B8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50FDA4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2850C560" w14:textId="77777777">
              <w:trPr>
                <w:trHeight w:val="19"/>
              </w:trPr>
              <w:tc>
                <w:tcPr>
                  <w:tcW w:w="76" w:type="dxa"/>
                </w:tcPr>
                <w:p w14:paraId="60CE282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FE878F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475E9D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6A996AF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1AAA9CF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1E5491E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2D6D89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E3B445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22BAC1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1AFBED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E398BC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0B468B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24225E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59B66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5BA9F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37F492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652676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0F8D6C8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F887F6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728BA95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72ED620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17D6692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78CE9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13E4599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A4D98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DE2108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74A09A1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044C4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79404D6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32E799A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9FE7F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35EBD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492BC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C46F0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68920E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46504AC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1151E4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0DB5EB0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706C1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93E7BD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6D222F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538696C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6D531B7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11FB8EA7" w14:textId="77777777" w:rsidTr="003A523D">
              <w:trPr>
                <w:trHeight w:val="6"/>
              </w:trPr>
              <w:tc>
                <w:tcPr>
                  <w:tcW w:w="76" w:type="dxa"/>
                </w:tcPr>
                <w:p w14:paraId="3DB0A92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3D55F64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18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2"/>
                  </w:tblGrid>
                  <w:tr w:rsidR="00CA1423" w14:paraId="03B4553A" w14:textId="77777777">
                    <w:trPr>
                      <w:trHeight w:val="283"/>
                    </w:trPr>
                    <w:tc>
                      <w:tcPr>
                        <w:tcW w:w="50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25D551EA" w14:textId="65C76E68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Data eliberării BI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/Дата выдачи УЛ    </w:t>
                        </w:r>
                      </w:p>
                    </w:tc>
                  </w:tr>
                </w:tbl>
                <w:p w14:paraId="38365608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7129798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5F275DD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4481DC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DAB543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0CB15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9FF073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27C3D96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F787F9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6CC393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260458A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FCA5A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0F664E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789EF9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1B8A5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13AB79E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347187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260D8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585CFCE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025E580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863BA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24F925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0510E1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39ABAC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:rsidRPr="00CF4377" w14:paraId="122B5919" w14:textId="77777777" w:rsidTr="003A523D">
              <w:trPr>
                <w:trHeight w:val="277"/>
              </w:trPr>
              <w:tc>
                <w:tcPr>
                  <w:tcW w:w="76" w:type="dxa"/>
                </w:tcPr>
                <w:p w14:paraId="7A9C5EF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BF4938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18"/>
                  <w:vMerge/>
                </w:tcPr>
                <w:p w14:paraId="50CBB14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2FEA5F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gridSpan w:val="2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4"/>
                  </w:tblGrid>
                  <w:tr w:rsidR="00CA1423" w:rsidRPr="00CF4377" w14:paraId="5335A066" w14:textId="77777777">
                    <w:trPr>
                      <w:trHeight w:val="283"/>
                    </w:trPr>
                    <w:tc>
                      <w:tcPr>
                        <w:tcW w:w="5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D6C6A44" w14:textId="2EE3719C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expir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ă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rii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/Действительно до     </w:t>
                        </w:r>
                      </w:p>
                    </w:tc>
                  </w:tr>
                </w:tbl>
                <w:p w14:paraId="4B573FE5" w14:textId="77777777" w:rsidR="00CA1423" w:rsidRPr="00CF4377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6DA29B43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45272307" w14:textId="77777777" w:rsidTr="003A523D">
              <w:trPr>
                <w:trHeight w:val="425"/>
              </w:trPr>
              <w:tc>
                <w:tcPr>
                  <w:tcW w:w="76" w:type="dxa"/>
                </w:tcPr>
                <w:p w14:paraId="2405BC0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0B0ADE8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91"/>
                  </w:tblGrid>
                  <w:tr w:rsidR="00CA1423" w:rsidRPr="00BB4301" w14:paraId="00F5349F" w14:textId="77777777">
                    <w:trPr>
                      <w:trHeight w:val="425"/>
                    </w:trPr>
                    <w:tc>
                      <w:tcPr>
                        <w:tcW w:w="3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B081BFD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Numărul oficiului, care a eliberat BI</w:t>
                        </w:r>
                      </w:p>
                      <w:p w14:paraId="41269A2B" w14:textId="77777777" w:rsidR="00CA1423" w:rsidRPr="001B249C" w:rsidRDefault="005A0C21">
                        <w:pPr>
                          <w:spacing w:after="0" w:line="240" w:lineRule="auto"/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/№ офиса, где было выдано УЛ</w:t>
                        </w:r>
                      </w:p>
                    </w:tc>
                  </w:tr>
                </w:tbl>
                <w:p w14:paraId="59F078CC" w14:textId="77777777" w:rsidR="00CA1423" w:rsidRPr="00CF4377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2755AF7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  <w:gridSpan w:val="1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7"/>
                  </w:tblGrid>
                  <w:tr w:rsidR="00CA1423" w:rsidRPr="00BB4301" w14:paraId="2ECE1FB2" w14:textId="77777777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D390053" w14:textId="668A41BD" w:rsidR="00CA1423" w:rsidRPr="007106A6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4A2BFF3" w14:textId="77777777" w:rsidR="00CA1423" w:rsidRPr="007106A6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3393BD0F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1"/>
                  </w:tblGrid>
                  <w:tr w:rsidR="00CA1423" w14:paraId="35F69DFA" w14:textId="77777777">
                    <w:trPr>
                      <w:trHeight w:val="425"/>
                    </w:trPr>
                    <w:tc>
                      <w:tcPr>
                        <w:tcW w:w="1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5C8A631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Cetăţenie</w:t>
                        </w:r>
                      </w:p>
                      <w:p w14:paraId="3D9C730D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/Гражданство</w:t>
                        </w:r>
                      </w:p>
                    </w:tc>
                  </w:tr>
                </w:tbl>
                <w:p w14:paraId="51175B02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09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48"/>
                  </w:tblGrid>
                  <w:tr w:rsidR="00CA1423" w14:paraId="7AA9E838" w14:textId="77777777">
                    <w:trPr>
                      <w:trHeight w:val="425"/>
                    </w:trPr>
                    <w:tc>
                      <w:tcPr>
                        <w:tcW w:w="3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621FD7E2" w14:textId="6108E838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3E947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6C16E3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5C18F93E" w14:textId="77777777">
              <w:trPr>
                <w:trHeight w:val="19"/>
              </w:trPr>
              <w:tc>
                <w:tcPr>
                  <w:tcW w:w="76" w:type="dxa"/>
                </w:tcPr>
                <w:p w14:paraId="09779C7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CBB0BD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EC1822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20AA1C1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3904214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6E7D7DD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5F5204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89539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3FC989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1A731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62B022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AFEC0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4A1B895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1D71CD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1EDB4E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741F0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07B1CF7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B707C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5528E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3B2BF7E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20D301C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59F848D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50E81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87B69A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190459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6CB891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0957880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E0A6F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716CFD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7D4E83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80D9DB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D6763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26A65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6B3E6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0E8BDAB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26520E8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503EA1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723781A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567546E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6C2DA2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2DC4890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7C98E4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A6552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:rsidRPr="00BB4301" w14:paraId="05EFFCFA" w14:textId="77777777" w:rsidTr="003A523D">
              <w:trPr>
                <w:trHeight w:val="530"/>
              </w:trPr>
              <w:tc>
                <w:tcPr>
                  <w:tcW w:w="76" w:type="dxa"/>
                </w:tcPr>
                <w:p w14:paraId="451E95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1673C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08A2F0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:rsidRPr="00BB4301" w14:paraId="62BFF37F" w14:textId="77777777">
                    <w:trPr>
                      <w:trHeight w:val="530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03B28E3" w14:textId="2DC19026" w:rsidR="00CA1423" w:rsidRPr="007106A6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Adresa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re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ş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edin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ţă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/ Адрес прописки    </w:t>
                        </w:r>
                      </w:p>
                      <w:p w14:paraId="389C6448" w14:textId="75C3D98B" w:rsidR="00CA1423" w:rsidRPr="007106A6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Adresa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facto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/ Фактический адрес проживания    </w:t>
                        </w:r>
                      </w:p>
                    </w:tc>
                  </w:tr>
                </w:tbl>
                <w:p w14:paraId="78ED4B11" w14:textId="77777777" w:rsidR="00CA1423" w:rsidRPr="007106A6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0EFFC9DE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73281F1A" w14:textId="77777777">
              <w:trPr>
                <w:trHeight w:val="20"/>
              </w:trPr>
              <w:tc>
                <w:tcPr>
                  <w:tcW w:w="76" w:type="dxa"/>
                </w:tcPr>
                <w:p w14:paraId="62C8C68E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4B761738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0C658CD3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</w:tcPr>
                <w:p w14:paraId="2ED82716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27" w:type="dxa"/>
                </w:tcPr>
                <w:p w14:paraId="356045D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32" w:type="dxa"/>
                </w:tcPr>
                <w:p w14:paraId="4963401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20" w:type="dxa"/>
                </w:tcPr>
                <w:p w14:paraId="7F9D772E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56F229F4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</w:tcPr>
                <w:p w14:paraId="2340546D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75F3AAD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0" w:type="dxa"/>
                </w:tcPr>
                <w:p w14:paraId="1FED103C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64948E7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37" w:type="dxa"/>
                </w:tcPr>
                <w:p w14:paraId="322A1557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4" w:type="dxa"/>
                </w:tcPr>
                <w:p w14:paraId="13818798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6B3B95A7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67E913CA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68" w:type="dxa"/>
                </w:tcPr>
                <w:p w14:paraId="73A90A6A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84" w:type="dxa"/>
                </w:tcPr>
                <w:p w14:paraId="37018323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5010AEA7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34" w:type="dxa"/>
                </w:tcPr>
                <w:p w14:paraId="2B092DD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6" w:type="dxa"/>
                </w:tcPr>
                <w:p w14:paraId="1A2F42AE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3" w:type="dxa"/>
                </w:tcPr>
                <w:p w14:paraId="221DD6F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6DCBAB32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3973A097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23E48B69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11C50AB9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1" w:type="dxa"/>
                </w:tcPr>
                <w:p w14:paraId="4F390AF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5A6567B6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0" w:type="dxa"/>
                </w:tcPr>
                <w:p w14:paraId="7F4898BD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12" w:type="dxa"/>
                </w:tcPr>
                <w:p w14:paraId="1F1892E2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CC7A446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61F5BF6F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2BBDF36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312F3D03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14" w:type="dxa"/>
                </w:tcPr>
                <w:p w14:paraId="7C447553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9" w:type="dxa"/>
                </w:tcPr>
                <w:p w14:paraId="6955FE2A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75" w:type="dxa"/>
                </w:tcPr>
                <w:p w14:paraId="23048BC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15" w:type="dxa"/>
                </w:tcPr>
                <w:p w14:paraId="0072B75F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95" w:type="dxa"/>
                </w:tcPr>
                <w:p w14:paraId="4BF170D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0" w:type="dxa"/>
                </w:tcPr>
                <w:p w14:paraId="0882738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847" w:type="dxa"/>
                </w:tcPr>
                <w:p w14:paraId="0F95A57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2" w:type="dxa"/>
                </w:tcPr>
                <w:p w14:paraId="7AF9369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45AF5A4D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107BA053" w14:textId="77777777" w:rsidTr="003A523D">
              <w:trPr>
                <w:trHeight w:val="425"/>
              </w:trPr>
              <w:tc>
                <w:tcPr>
                  <w:tcW w:w="76" w:type="dxa"/>
                </w:tcPr>
                <w:p w14:paraId="653E0E32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18B387C8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8"/>
                  </w:tblGrid>
                  <w:tr w:rsidR="00CA1423" w14:paraId="7949F30B" w14:textId="77777777">
                    <w:trPr>
                      <w:trHeight w:val="425"/>
                    </w:trPr>
                    <w:tc>
                      <w:tcPr>
                        <w:tcW w:w="3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A6CC18C" w14:textId="757D9E3B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Mobil /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Мобильный Тел.:  </w:t>
                        </w:r>
                      </w:p>
                    </w:tc>
                  </w:tr>
                </w:tbl>
                <w:p w14:paraId="24FDEF60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1D56C2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  <w:gridSpan w:val="2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6"/>
                  </w:tblGrid>
                  <w:tr w:rsidR="00CA1423" w14:paraId="23C6D9AA" w14:textId="77777777">
                    <w:trPr>
                      <w:trHeight w:val="425"/>
                    </w:trPr>
                    <w:tc>
                      <w:tcPr>
                        <w:tcW w:w="3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3A2B356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E-mail </w:t>
                        </w:r>
                      </w:p>
                    </w:tc>
                  </w:tr>
                </w:tbl>
                <w:p w14:paraId="1E99060F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22CDD7E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1423" w14:paraId="1A90288F" w14:textId="77777777">
                    <w:trPr>
                      <w:trHeight w:val="425"/>
                    </w:trPr>
                    <w:tc>
                      <w:tcPr>
                        <w:tcW w:w="2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DDFB784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Tel.fix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№.Тел.</w:t>
                        </w:r>
                      </w:p>
                    </w:tc>
                  </w:tr>
                </w:tbl>
                <w:p w14:paraId="2770B51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D9CB94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0BC49C0F" w14:textId="77777777">
              <w:trPr>
                <w:trHeight w:val="20"/>
              </w:trPr>
              <w:tc>
                <w:tcPr>
                  <w:tcW w:w="76" w:type="dxa"/>
                </w:tcPr>
                <w:p w14:paraId="71C23BF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38416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D5A527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4D1961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61AD7C8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578E249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031EE3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2FF827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2F3C954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23890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F17DC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17492B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102C741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146F07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2817A9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C49194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5B5B56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5A0581E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054F29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75EBD1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72D376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357309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94D59A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774CEE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7335EF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8CE45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5C51F1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EAC93A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4DAA2B7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14514E7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E3CF35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35039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7CC2E5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F19A9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1691F9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7928F93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3EDF20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4A6B97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C9BB9C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1D3321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4D95F8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0D5A50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5CD8FF3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79E938BC" w14:textId="77777777" w:rsidTr="003A523D">
              <w:trPr>
                <w:trHeight w:val="427"/>
              </w:trPr>
              <w:tc>
                <w:tcPr>
                  <w:tcW w:w="76" w:type="dxa"/>
                </w:tcPr>
                <w:p w14:paraId="10A3973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EECA91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81FB33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14:paraId="6C4981EB" w14:textId="77777777">
                    <w:trPr>
                      <w:trHeight w:val="427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32B397E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Rog, să deschideţi setul de servicii bancare/Прошу открыть банковские услуги </w:t>
                        </w:r>
                      </w:p>
                    </w:tc>
                  </w:tr>
                </w:tbl>
                <w:p w14:paraId="5B0A0AD5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98F4F7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6D568905" w14:textId="77777777">
              <w:trPr>
                <w:trHeight w:val="25"/>
              </w:trPr>
              <w:tc>
                <w:tcPr>
                  <w:tcW w:w="76" w:type="dxa"/>
                </w:tcPr>
                <w:p w14:paraId="03328BB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525E7D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A3BAAC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3E12667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62F1871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66D98A5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429C78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7D06AF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61A42E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2A10A0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70AAFC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006E55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3986E2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09C7AA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BD3E90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B9E7FE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2A9D0DF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662DA92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0BF10A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3CEE24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16F6EEB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1A31A8D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E282F2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6A6CC1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7F0097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EA8BB4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6A2670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FB0544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0A9E1B1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6E82C9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A7B11E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E6A58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0DCBB4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F09B6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029A55C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75D9CEE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FE3F17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26B3B9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57E5F77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2C5341C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110E8B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761595D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521D0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78C269ED" w14:textId="77777777">
              <w:trPr>
                <w:trHeight w:val="14"/>
              </w:trPr>
              <w:tc>
                <w:tcPr>
                  <w:tcW w:w="76" w:type="dxa"/>
                </w:tcPr>
                <w:p w14:paraId="2BD383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C7204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D30666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74D53D2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3398FD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0F4AB7B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4075C3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0CA0F4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62B869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7AA123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289B11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75C2C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562706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322F5E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E38886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9D64D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6D61954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53A80DF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12BD84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"/>
                  </w:tblGrid>
                  <w:tr w:rsidR="00CA1423" w14:paraId="2B4BED60" w14:textId="77777777">
                    <w:trPr>
                      <w:trHeight w:val="283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A13F933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MDL</w:t>
                        </w:r>
                      </w:p>
                    </w:tc>
                  </w:tr>
                </w:tbl>
                <w:p w14:paraId="1ADE392B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5A43F06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7B6B5C3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0BD82E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154629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D56FFF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DA586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2218A2F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631CAC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5F3D32B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49CEC0E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BCB9A3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CE7F53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9B7128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F4E8CE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238034D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0876E0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5391B5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17E70A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5904AB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5B8E07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72B8D66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3805F11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56FE670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4986FEB5" w14:textId="77777777" w:rsidTr="003A523D">
              <w:trPr>
                <w:trHeight w:val="268"/>
              </w:trPr>
              <w:tc>
                <w:tcPr>
                  <w:tcW w:w="76" w:type="dxa"/>
                </w:tcPr>
                <w:p w14:paraId="55669D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CBF14A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987800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CA1423" w14:paraId="35ED42F1" w14:textId="77777777">
                    <w:trPr>
                      <w:trHeight w:val="283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4E47DCC5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  1. Cont curent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Текущий счет</w:t>
                        </w:r>
                      </w:p>
                    </w:tc>
                  </w:tr>
                </w:tbl>
                <w:p w14:paraId="6A2DD511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58C18DB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1466A5F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0FA7B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64697D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E0D70D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4AE590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F9AE7A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4B566F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3E3B79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AAF36A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"/>
                  </w:tblGrid>
                  <w:tr w:rsidR="00CA1423" w14:paraId="3FB7C0A4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D15506" w14:textId="6F2C3DA2" w:rsidR="00CA1423" w:rsidRDefault="00CA142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076617F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5BC0E82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2971C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  <w:vMerge/>
                </w:tcPr>
                <w:p w14:paraId="4A37B4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56103FB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48690BB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0F393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"/>
                  </w:tblGrid>
                  <w:tr w:rsidR="00CA1423" w14:paraId="38595A1C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702572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E2C564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4BB6DF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577428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1"/>
                  </w:tblGrid>
                  <w:tr w:rsidR="00CA1423" w14:paraId="1F0159E5" w14:textId="77777777">
                    <w:trPr>
                      <w:trHeight w:val="283"/>
                    </w:trPr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B3FF0B0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USD</w:t>
                        </w:r>
                      </w:p>
                    </w:tc>
                  </w:tr>
                </w:tbl>
                <w:p w14:paraId="11E26463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493860E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2EB9E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"/>
                  </w:tblGrid>
                  <w:tr w:rsidR="00CA1423" w14:paraId="6E371008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1BEBEE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16EE570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664CE2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444BD0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3"/>
                  </w:tblGrid>
                  <w:tr w:rsidR="00CA1423" w14:paraId="1A3546A4" w14:textId="77777777">
                    <w:trPr>
                      <w:trHeight w:val="283"/>
                    </w:trPr>
                    <w:tc>
                      <w:tcPr>
                        <w:tcW w:w="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C1484BE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EUR</w:t>
                        </w:r>
                      </w:p>
                    </w:tc>
                  </w:tr>
                </w:tbl>
                <w:p w14:paraId="08E3BE59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2D6554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63938E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2EBC12E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002D435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637E29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7A151C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6E0CF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6D912990" w14:textId="77777777" w:rsidTr="003A523D">
              <w:trPr>
                <w:trHeight w:val="14"/>
              </w:trPr>
              <w:tc>
                <w:tcPr>
                  <w:tcW w:w="76" w:type="dxa"/>
                </w:tcPr>
                <w:p w14:paraId="5AE63F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E141C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497A1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2"/>
                  <w:vMerge/>
                </w:tcPr>
                <w:p w14:paraId="7825A8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028C06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50D4471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AB7A6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7275C49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B04362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B9ECA9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5CEDAD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1BAD8D9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C1CE77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BE7A5E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70D37BA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26B49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8E755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4DCDC3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69C786E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268FF9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C60C7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  <w:vMerge/>
                </w:tcPr>
                <w:p w14:paraId="27DDF15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87F955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191913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  <w:gridSpan w:val="3"/>
                  <w:vMerge/>
                </w:tcPr>
                <w:p w14:paraId="687D881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7E4F941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DF1DF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  <w:vMerge/>
                </w:tcPr>
                <w:p w14:paraId="5321853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8007F3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61D8B4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  <w:gridSpan w:val="2"/>
                  <w:vMerge/>
                </w:tcPr>
                <w:p w14:paraId="467591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3F1EB7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72E35C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75E52F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18A08CA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6240460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56CC055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6BF693C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625B65ED" w14:textId="77777777">
              <w:trPr>
                <w:trHeight w:val="30"/>
              </w:trPr>
              <w:tc>
                <w:tcPr>
                  <w:tcW w:w="76" w:type="dxa"/>
                </w:tcPr>
                <w:p w14:paraId="74F4708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08D9E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3FBA69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58326C9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217D654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62A32F0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294F2DE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D9FD58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57CF45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5B4C3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2C8678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D37F6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7055F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426454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B3D482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905EE6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73972D4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09B194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CA08EA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368C86A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4816E90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31F646A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00216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B34091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64D3A9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BCD126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75482D6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D0261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0F52C03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74A5AF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354B0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2FA23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1366B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FB6949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7A6F32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16FBF8E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5B886C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1BA794B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0700C23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432879D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02D846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3E131C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E2B68A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39C002F6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67620E0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37C1606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09C80A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1"/>
                  </w:tblGrid>
                  <w:tr w:rsidR="00CA1423" w14:paraId="01DAF836" w14:textId="77777777">
                    <w:trPr>
                      <w:trHeight w:val="283"/>
                    </w:trPr>
                    <w:tc>
                      <w:tcPr>
                        <w:tcW w:w="3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EFF43DA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  2. Cont de economii /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Сберегательный счет</w:t>
                        </w:r>
                      </w:p>
                    </w:tc>
                  </w:tr>
                </w:tbl>
                <w:p w14:paraId="4870E651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BF41F0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5A07A994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585026" w14:textId="0F4567F7" w:rsidR="00CA1423" w:rsidRDefault="00CA142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7301828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0291DE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"/>
                  </w:tblGrid>
                  <w:tr w:rsidR="00CA1423" w14:paraId="6E25F808" w14:textId="77777777">
                    <w:trPr>
                      <w:trHeight w:val="283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046D3F67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MDL</w:t>
                        </w:r>
                      </w:p>
                    </w:tc>
                  </w:tr>
                </w:tbl>
                <w:p w14:paraId="41A92BCA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67222B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24E908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72EEA667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EF8C86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872A053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4FF167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"/>
                  </w:tblGrid>
                  <w:tr w:rsidR="00CA1423" w14:paraId="3C08E4F9" w14:textId="77777777">
                    <w:trPr>
                      <w:trHeight w:val="283"/>
                    </w:trPr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90DA894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USD</w:t>
                        </w:r>
                      </w:p>
                    </w:tc>
                  </w:tr>
                </w:tbl>
                <w:p w14:paraId="3C44E891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244485B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5D27F0E0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CB667E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509A03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45867C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</w:tblGrid>
                  <w:tr w:rsidR="00CA1423" w14:paraId="70E8B1B2" w14:textId="77777777">
                    <w:trPr>
                      <w:trHeight w:val="283"/>
                    </w:trPr>
                    <w:tc>
                      <w:tcPr>
                        <w:tcW w:w="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7E93386D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EUR</w:t>
                        </w:r>
                      </w:p>
                    </w:tc>
                  </w:tr>
                </w:tbl>
                <w:p w14:paraId="29F5DC7F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E96275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3170267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3681B39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28D2D5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3B4D24E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198E05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86AF18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1339CC1C" w14:textId="77777777">
              <w:trPr>
                <w:trHeight w:val="30"/>
              </w:trPr>
              <w:tc>
                <w:tcPr>
                  <w:tcW w:w="76" w:type="dxa"/>
                </w:tcPr>
                <w:p w14:paraId="163E5F3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71D7EE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3F74A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40FAA90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6B34054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45BB5F6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404851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1706B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40D6EC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02B71D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DBA1B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7B9BB9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4B5DADC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3E067A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2F68DD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7AC9F8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7471459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38870D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01B776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28C06B9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78ECF43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356108A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6964E2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F420E2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426E1E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2B49FE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5666291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8444E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5F82507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2556CCE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DFEF58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91D5C4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66A311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2EB022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3CBE32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67AE3D4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2271AFD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7E73F69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41C8DC9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51C495B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7DB0015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430567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D7241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413673A5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2B58135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CEA70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8E9046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1"/>
                  </w:tblGrid>
                  <w:tr w:rsidR="00CA1423" w14:paraId="1FE0DC41" w14:textId="77777777">
                    <w:trPr>
                      <w:trHeight w:val="283"/>
                    </w:trPr>
                    <w:tc>
                      <w:tcPr>
                        <w:tcW w:w="2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E5AE3C6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  3. Card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Карточка</w:t>
                        </w:r>
                      </w:p>
                    </w:tc>
                  </w:tr>
                </w:tbl>
                <w:p w14:paraId="106E5B5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74B3F00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360B1B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6328D0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FD4F5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17E3D8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AEB2C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B110EC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87198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68EE924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236EA8F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4E03B66A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5549F9" w14:textId="74B228CC" w:rsidR="00CA1423" w:rsidRDefault="00CA142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7F79DBFE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720DEBC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"/>
                  </w:tblGrid>
                  <w:tr w:rsidR="00CA1423" w14:paraId="19855A87" w14:textId="77777777">
                    <w:trPr>
                      <w:trHeight w:val="283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B1BEDFA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MDL</w:t>
                        </w:r>
                      </w:p>
                    </w:tc>
                  </w:tr>
                </w:tbl>
                <w:p w14:paraId="2BEEA431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78680AF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4A78A04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5EB0BE33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A9D72E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D7D9719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10049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"/>
                  </w:tblGrid>
                  <w:tr w:rsidR="00CA1423" w14:paraId="57E183B0" w14:textId="77777777">
                    <w:trPr>
                      <w:trHeight w:val="283"/>
                    </w:trPr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30A9420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USD</w:t>
                        </w:r>
                      </w:p>
                    </w:tc>
                  </w:tr>
                </w:tbl>
                <w:p w14:paraId="0185DEA4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25E8B1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"/>
                  </w:tblGrid>
                  <w:tr w:rsidR="00CA1423" w14:paraId="432A0F61" w14:textId="77777777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F13924" w14:textId="77777777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9CD0AF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B239E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</w:tblGrid>
                  <w:tr w:rsidR="00CA1423" w14:paraId="78C76E53" w14:textId="77777777">
                    <w:trPr>
                      <w:trHeight w:val="283"/>
                    </w:trPr>
                    <w:tc>
                      <w:tcPr>
                        <w:tcW w:w="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0827B78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EUR</w:t>
                        </w:r>
                      </w:p>
                    </w:tc>
                  </w:tr>
                </w:tbl>
                <w:p w14:paraId="15E06E26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79CE52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7B3A4A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064B90E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1C024A2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1EE487E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403E5D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3939E8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62C4F0F6" w14:textId="77777777">
              <w:trPr>
                <w:trHeight w:val="20"/>
              </w:trPr>
              <w:tc>
                <w:tcPr>
                  <w:tcW w:w="76" w:type="dxa"/>
                </w:tcPr>
                <w:p w14:paraId="60FF546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3E56275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A2F533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5497A04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57EC619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2269A91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4A8998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BB1ED5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13EB4F6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55183E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33ED15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BF20A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F81934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8FAB41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4DCFA1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C73A6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2BC9CA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7768FD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1C9D3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06BE0B0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43B9AB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44E836C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B899B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929D8F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57553F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12436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0548D6C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665633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0A9B3E2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00ABE82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DF5404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4AF110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B2BF6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0ADD33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778BF60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4F69AA8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23C0DEE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3935260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4700C5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039308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3ABC5B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710DE8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D35C4A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65EFED43" w14:textId="77777777" w:rsidTr="003A523D">
              <w:trPr>
                <w:trHeight w:val="283"/>
              </w:trPr>
              <w:tc>
                <w:tcPr>
                  <w:tcW w:w="76" w:type="dxa"/>
                </w:tcPr>
                <w:p w14:paraId="385CE81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F412C5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2502D2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14:paraId="4DDD7C65" w14:textId="77777777">
                    <w:trPr>
                      <w:trHeight w:val="283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8E1EA12" w14:textId="71D4118B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     Numele imprimat pe card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Оттиск имени на карточке     </w:t>
                        </w:r>
                      </w:p>
                    </w:tc>
                  </w:tr>
                </w:tbl>
                <w:p w14:paraId="44FA0FF3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506838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6326FD4A" w14:textId="77777777">
              <w:trPr>
                <w:trHeight w:val="39"/>
              </w:trPr>
              <w:tc>
                <w:tcPr>
                  <w:tcW w:w="76" w:type="dxa"/>
                </w:tcPr>
                <w:p w14:paraId="406E17C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A93117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712232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6DDC557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38C82B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722FE88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32F858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C60C3C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2744D8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73B53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A021FD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E8C7B7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E69171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0A884A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BF6FC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D43721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3F7C66B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27C970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0BBA62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59E1737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391691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31C60D9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6030F4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E6CDE1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191226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7E086A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3B9B97D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B1C846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7010E5F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53543B6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177E1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F17464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AEF465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86A54D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0244AE4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1FDE46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2D41FB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576B9D6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56814E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39B25FC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0B109D8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1778D84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20EF70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2DC056AD" w14:textId="77777777" w:rsidTr="003A523D">
              <w:trPr>
                <w:trHeight w:val="707"/>
              </w:trPr>
              <w:tc>
                <w:tcPr>
                  <w:tcW w:w="76" w:type="dxa"/>
                </w:tcPr>
                <w:p w14:paraId="69CFD97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5D7C04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0F7D67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14:paraId="79E45AEC" w14:textId="77777777">
                    <w:trPr>
                      <w:trHeight w:val="707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EEB139B" w14:textId="6FB1F003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     Reprezentanţa, unde doriţi să primiţi cardul      </w:t>
                        </w:r>
                      </w:p>
                      <w:p w14:paraId="7B5BF79F" w14:textId="77777777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7106A6">
                          <w:rPr>
                            <w:rFonts w:ascii="Arial" w:eastAsia="Arial" w:hAnsi="Arial"/>
                            <w:color w:val="000000"/>
                          </w:rPr>
                          <w:t xml:space="preserve">      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/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Представительство, где вы желаете получить карточку</w:t>
                        </w:r>
                      </w:p>
                      <w:p w14:paraId="1237988F" w14:textId="1851A04C" w:rsidR="00CA1423" w:rsidRDefault="005A0C21">
                        <w:pPr>
                          <w:spacing w:after="0" w:line="240" w:lineRule="auto"/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  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4. ProBanking: metoda de autorizare - </w:t>
                        </w:r>
                      </w:p>
                    </w:tc>
                  </w:tr>
                </w:tbl>
                <w:p w14:paraId="4880F9AF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216BF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47E231CB" w14:textId="77777777">
              <w:trPr>
                <w:trHeight w:val="39"/>
              </w:trPr>
              <w:tc>
                <w:tcPr>
                  <w:tcW w:w="76" w:type="dxa"/>
                </w:tcPr>
                <w:p w14:paraId="46C9F06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C17A8A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2AE12B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2B0FEC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1CE0F56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7D32B84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1DD513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25CD1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0DEAB3A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FFA7D8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7AFAEC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9D06A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B9452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42B0A1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22E32A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159E98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416127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740C70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B2126E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61DF067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4408288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08076AF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F9FF1E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610192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2A134F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D7A05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0D301A8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977137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3831EB2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6E17493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E602A6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1A479B7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82318B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0577F61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66282FA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2EBA45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B00CCE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28C1630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1E01DF3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48DCED4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5E870A9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7DAE28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D4A56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:rsidRPr="00BB4301" w14:paraId="6EEBD984" w14:textId="77777777" w:rsidTr="003A523D">
              <w:trPr>
                <w:trHeight w:val="427"/>
              </w:trPr>
              <w:tc>
                <w:tcPr>
                  <w:tcW w:w="76" w:type="dxa"/>
                </w:tcPr>
                <w:p w14:paraId="4B9D1A4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506E8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51F7D6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:rsidRPr="00BB4301" w14:paraId="016D1C12" w14:textId="77777777">
                    <w:trPr>
                      <w:trHeight w:val="427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41A0D6A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Eu, subsemnatul, prin prezenta declar că:</w:t>
                        </w:r>
                      </w:p>
                      <w:p w14:paraId="66817C2A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/ Я, нижеподписавшийся, заявляю, что:</w:t>
                        </w:r>
                      </w:p>
                      <w:p w14:paraId="10853D3D" w14:textId="77777777" w:rsidR="00CA1423" w:rsidRDefault="005A0C21" w:rsidP="00461D0C">
                        <w:pPr>
                          <w:spacing w:after="0" w:line="240" w:lineRule="auto"/>
                          <w:jc w:val="both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Aceste conturi și servicii bancare vor fi gestionate în conformitate cu legislaţia Republicii Moldova şi cu 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</w:rPr>
                          <w:t>Condiţiile generale de prestare a serviciilor pentru persoanele fizice în cadrul B.C. ProCredit Bank S.A.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pe care le-am înţeles şi le accept.</w:t>
                        </w:r>
                      </w:p>
                      <w:p w14:paraId="628B08CD" w14:textId="407EE9EC" w:rsidR="00CA1423" w:rsidRPr="00CF4377" w:rsidRDefault="005A0C21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/ Эти счет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 и банковские услуги будут использоваться в соответствии с законом Республики Молдова и 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 xml:space="preserve">Общими условиями предоставления услуг для физических лиц в К.Б. 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</w:rPr>
                          <w:t>ProCredit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 xml:space="preserve"> 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</w:rPr>
                          <w:t>Bank</w:t>
                        </w:r>
                        <w:r w:rsidRPr="001B249C"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 xml:space="preserve"> А.О.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, которые я понял и принимаю.</w:t>
                        </w:r>
                      </w:p>
                      <w:p w14:paraId="0ADD90CB" w14:textId="77777777" w:rsidR="00CA1423" w:rsidRDefault="005A0C21" w:rsidP="00461D0C">
                        <w:pPr>
                          <w:spacing w:after="0" w:line="240" w:lineRule="auto"/>
                          <w:jc w:val="both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Numele persoanei care a aplicat pentru deschiderea contului (când aceasta este diferită de titularul contului)</w:t>
                        </w:r>
                      </w:p>
                      <w:p w14:paraId="710879EF" w14:textId="77777777" w:rsidR="00CA1423" w:rsidRPr="00CF4377" w:rsidRDefault="005A0C21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/Имя лица, открывшего счет (в случае, если это не владелец счета) _________________________________________</w:t>
                        </w:r>
                      </w:p>
                      <w:p w14:paraId="1EA1EA9A" w14:textId="77777777" w:rsidR="00C87B2A" w:rsidRDefault="00C87B2A" w:rsidP="00297E73">
                        <w:pPr>
                          <w:spacing w:after="0" w:line="240" w:lineRule="auto"/>
                          <w:jc w:val="both"/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</w:pPr>
                      </w:p>
                      <w:p w14:paraId="2E567A01" w14:textId="41F993A5" w:rsidR="00297E73" w:rsidRDefault="005A0C21" w:rsidP="00297E73">
                        <w:pPr>
                          <w:spacing w:after="0" w:line="240" w:lineRule="auto"/>
                          <w:jc w:val="both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Confirm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că datele prezentate sunt </w:t>
                        </w:r>
                        <w:r w:rsidR="00FD012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veridice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şi îmi asum obligaţia să </w:t>
                        </w:r>
                        <w:r w:rsidR="00FD012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informez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în scris </w:t>
                        </w:r>
                        <w:r w:rsidR="00FD012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B.C. ProCredit Bank S.A. despre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orice modificare referitoare la cele declarate mai sus. </w:t>
                        </w:r>
                      </w:p>
                      <w:p w14:paraId="69B172E2" w14:textId="48859C62" w:rsidR="008E4829" w:rsidRDefault="005A0C21" w:rsidP="00461D0C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Confirm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că Banca m-a informat despre faptul că </w:t>
                        </w:r>
                        <w:r w:rsidR="0094573A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de</w:t>
                        </w:r>
                        <w:r w:rsidR="0094573A">
                          <w:rPr>
                            <w:rFonts w:ascii="Arial" w:eastAsia="Arial" w:hAnsi="Arial"/>
                            <w:color w:val="000000"/>
                            <w:sz w:val="18"/>
                            <w:lang w:val="ro-MD"/>
                          </w:rPr>
                          <w:t>ține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calitate</w:t>
                        </w:r>
                        <w:r w:rsidR="0094573A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de operator de date cu caracter personal în condițiile </w:t>
                        </w:r>
                        <w:r w:rsidRPr="00461D0C">
                          <w:rPr>
                            <w:rFonts w:ascii="Arial" w:eastAsia="Arial" w:hAnsi="Arial"/>
                            <w:i/>
                            <w:iCs/>
                            <w:color w:val="000000"/>
                            <w:sz w:val="18"/>
                          </w:rPr>
                          <w:t>Legii nr.133 din 08.07.2011 privind protecția datelor cu caracter personal</w:t>
                        </w:r>
                        <w:r w:rsidR="008E482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 w:rsidR="008E482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și că </w:t>
                        </w:r>
                        <w:r w:rsidR="008E482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datele mele cu caracter personal vor fi prelucrate de </w:t>
                        </w:r>
                        <w:r w:rsidR="00F7561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către </w:t>
                        </w:r>
                        <w:r w:rsidR="008E482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Bancă în modul şi în condițiile prevăzute de </w:t>
                        </w:r>
                        <w:r w:rsidR="00E34AE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legislația în vigoare</w:t>
                        </w:r>
                        <w:r w:rsidR="008E482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1A4FE2E3" w14:textId="781395BA" w:rsidR="00297E73" w:rsidRDefault="008E4829" w:rsidP="00707DBA">
                        <w:pPr>
                          <w:spacing w:after="0" w:line="240" w:lineRule="auto"/>
                          <w:jc w:val="both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La fel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confirm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că Banca m-a informat despre faptul că datele mele cu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caracter personal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vor fi transmise transfrontalier, 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 către Banc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ro-MD"/>
                          </w:rPr>
                          <w:t>ă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844E4F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(operator de date cu caracter personal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  <w:r w:rsidR="001B249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ro-RO"/>
                          </w:rPr>
                          <w:t>în statele membre ale Spațiului Economic European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în condi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ro-RO"/>
                          </w:rPr>
                          <w:t>ț</w:t>
                        </w:r>
                        <w:r w:rsidR="00844E4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iile legislației în vigoare,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în scopul asigurării și executării serviciilor bancare acordate.</w:t>
                        </w:r>
                      </w:p>
                      <w:p w14:paraId="11CD1AFC" w14:textId="5FB0574E" w:rsidR="005513C5" w:rsidRDefault="005A0C21">
                        <w:pPr>
                          <w:spacing w:after="0" w:line="240" w:lineRule="auto"/>
                          <w:jc w:val="both"/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  <w:lang w:val="ru-RU"/>
                          </w:rPr>
                          <w:t>Подтверждаю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, что данные, предоставленные мной являются </w:t>
                        </w:r>
                        <w:r w:rsidR="00A42343" w:rsidRPr="00A42343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достоверными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 и обязуюсь сообщать в письменном виде о каких-либо изменениях в личных данных. </w:t>
                        </w:r>
                        <w:r w:rsidRPr="00CF4377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  <w:lang w:val="ru-RU"/>
                          </w:rPr>
                          <w:t>Подтверждаю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, что Банк сообщил мне, что </w:t>
                        </w:r>
                        <w:r w:rsidR="00664E03" w:rsidRPr="00DE59B1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Банк </w:t>
                        </w:r>
                        <w:r w:rsidR="0094573A" w:rsidRPr="0094573A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является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 оператор</w:t>
                        </w:r>
                        <w:r w:rsidR="0094573A" w:rsidRPr="0094573A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ом</w:t>
                        </w:r>
                        <w:r w:rsidR="0094573A" w:rsidRPr="0094573A" w:rsidDel="0094573A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 персональных данных в соответствии с </w:t>
                        </w:r>
                        <w:r w:rsidRPr="001B249C">
                          <w:rPr>
                            <w:rFonts w:ascii="Arial" w:eastAsia="Arial" w:hAnsi="Arial"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 xml:space="preserve">Законом № </w:t>
                        </w:r>
                        <w:r w:rsidRPr="001B249C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 xml:space="preserve">133 </w:t>
                        </w:r>
                        <w:r w:rsidR="001B249C" w:rsidRPr="001B249C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от</w:t>
                        </w:r>
                        <w:r w:rsidR="001B249C" w:rsidRPr="001B249C">
                          <w:rPr>
                            <w:rFonts w:ascii="Arial" w:eastAsia="Arial" w:hAnsi="Arial"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 xml:space="preserve"> </w:t>
                        </w:r>
                        <w:r w:rsidRPr="001B249C">
                          <w:rPr>
                            <w:rFonts w:ascii="Arial" w:eastAsia="Arial" w:hAnsi="Arial"/>
                            <w:i/>
                            <w:iCs/>
                            <w:color w:val="000000"/>
                            <w:sz w:val="18"/>
                            <w:lang w:val="ru-RU"/>
                          </w:rPr>
                          <w:t>08.07.2011 о защите персональных данных</w:t>
                        </w:r>
                        <w:r w:rsidR="00A42343">
                          <w:t xml:space="preserve"> </w:t>
                        </w:r>
                        <w:r w:rsidR="00A42343" w:rsidRPr="00A42343">
                          <w:rPr>
                            <w:rFonts w:ascii="Arial" w:eastAsia="Arial" w:hAnsi="Arial"/>
                            <w:color w:val="000000"/>
                            <w:sz w:val="18"/>
                            <w:lang w:val="ru-RU"/>
                          </w:rPr>
                          <w:t>и что мои персональные данные будут обрабатываться Банком в порядке и на условиях, предусмотренных действующим законодательством</w:t>
                        </w:r>
                        <w:r w:rsidR="008E482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14:paraId="6D3ABCE2" w14:textId="24C2938E" w:rsidR="00CA1423" w:rsidRPr="00CF4377" w:rsidRDefault="00590DF6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461D0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Также </w:t>
                        </w:r>
                        <w:r w:rsidRPr="00461D0C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подтверждаю</w:t>
                        </w:r>
                        <w:r w:rsidRPr="00461D0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 что Банк сообщил мне, о передаче моих персональных данных Банком </w:t>
                        </w:r>
                        <w:r w:rsidRPr="00461D0C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(в качестве оператора персональных данных)</w:t>
                        </w:r>
                        <w:r w:rsidRPr="00461D0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заграницу, в государства-члены Европейского экономического пространства,</w:t>
                        </w:r>
                        <w:r w:rsidR="0098669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61D0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действующим законодательством, в целях обеспечения и исполнения предоставленных банковских услуг.</w:t>
                        </w:r>
                      </w:p>
                    </w:tc>
                  </w:tr>
                </w:tbl>
                <w:p w14:paraId="51DA9CA7" w14:textId="77777777" w:rsidR="00CA1423" w:rsidRPr="00CF4377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555D149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1D01C1DD" w14:textId="77777777">
              <w:trPr>
                <w:trHeight w:val="280"/>
              </w:trPr>
              <w:tc>
                <w:tcPr>
                  <w:tcW w:w="76" w:type="dxa"/>
                </w:tcPr>
                <w:p w14:paraId="6904960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6FFCC57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4F312DA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</w:tcPr>
                <w:p w14:paraId="2CB1CA4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27" w:type="dxa"/>
                </w:tcPr>
                <w:p w14:paraId="3BA9880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32" w:type="dxa"/>
                </w:tcPr>
                <w:p w14:paraId="71D4D2B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20" w:type="dxa"/>
                </w:tcPr>
                <w:p w14:paraId="0CA432E3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1240ECB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</w:tcPr>
                <w:p w14:paraId="5FC6999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60FF705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0" w:type="dxa"/>
                </w:tcPr>
                <w:p w14:paraId="42860A8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2B4DE09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37" w:type="dxa"/>
                </w:tcPr>
                <w:p w14:paraId="65ADBFA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4" w:type="dxa"/>
                </w:tcPr>
                <w:p w14:paraId="559DFF0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294D5A1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178677E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68" w:type="dxa"/>
                </w:tcPr>
                <w:p w14:paraId="1CB1C3D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84" w:type="dxa"/>
                </w:tcPr>
                <w:p w14:paraId="6AB1CA9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41B50BDF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34" w:type="dxa"/>
                </w:tcPr>
                <w:p w14:paraId="599532C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6" w:type="dxa"/>
                </w:tcPr>
                <w:p w14:paraId="4BC9715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3" w:type="dxa"/>
                </w:tcPr>
                <w:p w14:paraId="0A0E75F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67D070A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427D998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6778472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C4EA55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1" w:type="dxa"/>
                </w:tcPr>
                <w:p w14:paraId="402901D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0037B6A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0" w:type="dxa"/>
                </w:tcPr>
                <w:p w14:paraId="7465C9B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12" w:type="dxa"/>
                </w:tcPr>
                <w:p w14:paraId="7FF8C7D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617D1F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5ADF77A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49FE29F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369CE2F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14" w:type="dxa"/>
                </w:tcPr>
                <w:p w14:paraId="3BBAF4D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9" w:type="dxa"/>
                </w:tcPr>
                <w:p w14:paraId="0E4FCC4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75" w:type="dxa"/>
                </w:tcPr>
                <w:p w14:paraId="265C700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15" w:type="dxa"/>
                </w:tcPr>
                <w:p w14:paraId="4343554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95" w:type="dxa"/>
                </w:tcPr>
                <w:p w14:paraId="092C35C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0" w:type="dxa"/>
                </w:tcPr>
                <w:p w14:paraId="0016EB3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847" w:type="dxa"/>
                </w:tcPr>
                <w:p w14:paraId="0A4B002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2" w:type="dxa"/>
                </w:tcPr>
                <w:p w14:paraId="7A521AE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3ADF210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72510C85" w14:textId="77777777" w:rsidTr="003A523D">
              <w:trPr>
                <w:trHeight w:val="288"/>
              </w:trPr>
              <w:tc>
                <w:tcPr>
                  <w:tcW w:w="76" w:type="dxa"/>
                </w:tcPr>
                <w:p w14:paraId="6776EBF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CA1423" w14:paraId="62CBAD06" w14:textId="77777777">
                    <w:trPr>
                      <w:trHeight w:val="288"/>
                    </w:trPr>
                    <w:tc>
                      <w:tcPr>
                        <w:tcW w:w="3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848254C" w14:textId="249F969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Data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Дата   </w:t>
                        </w:r>
                      </w:p>
                    </w:tc>
                  </w:tr>
                </w:tbl>
                <w:p w14:paraId="3AB9A5E8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60EFA8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51D748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360B4BF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A6DE0B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452260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E8A46D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09CD887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2CF830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858CDE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1E0B7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  <w:gridSpan w:val="2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19"/>
                  </w:tblGrid>
                  <w:tr w:rsidR="00CA1423" w14:paraId="5836B3C7" w14:textId="77777777">
                    <w:trPr>
                      <w:trHeight w:val="288"/>
                    </w:trPr>
                    <w:tc>
                      <w:tcPr>
                        <w:tcW w:w="66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74DCDDD2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Semnătura clientului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Подпись клиента   ______________________________</w:t>
                        </w:r>
                      </w:p>
                    </w:tc>
                  </w:tr>
                </w:tbl>
                <w:p w14:paraId="459BC81D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3280B9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56EF9939" w14:textId="77777777">
              <w:trPr>
                <w:trHeight w:val="91"/>
              </w:trPr>
              <w:tc>
                <w:tcPr>
                  <w:tcW w:w="76" w:type="dxa"/>
                </w:tcPr>
                <w:p w14:paraId="2A5A4FC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5B2D90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93C148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30EBF04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666DDC4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1FA9C0F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4E5C2C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1355E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37675CD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3617EB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E463D4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7AA3C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28EAE35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620E8F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795E31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C3676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3069F17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6B62239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EFC809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27DE232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0FF78A8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2689299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70D5E9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6F1E34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8A8E55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227356E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3DD9D86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94EA96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09C595A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7C0C16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6B76C8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5CC70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F030F7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37650A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1D0013F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270BD98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0CA408B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0BEF796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7D110FD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129AEBB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5C511E7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2F09F54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C12591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:rsidRPr="00BB4301" w14:paraId="4E06D18B" w14:textId="77777777" w:rsidTr="003A523D">
              <w:trPr>
                <w:trHeight w:val="442"/>
              </w:trPr>
              <w:tc>
                <w:tcPr>
                  <w:tcW w:w="76" w:type="dxa"/>
                </w:tcPr>
                <w:p w14:paraId="40D5F4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B0FCA5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7D1B7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  <w:gridSpan w:val="3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1"/>
                  </w:tblGrid>
                  <w:tr w:rsidR="00CA1423" w:rsidRPr="00BB4301" w14:paraId="68C70E23" w14:textId="77777777">
                    <w:trPr>
                      <w:trHeight w:val="442"/>
                    </w:trPr>
                    <w:tc>
                      <w:tcPr>
                        <w:tcW w:w="10771" w:type="dxa"/>
                        <w:tcBorders>
                          <w:top w:val="single" w:sz="17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236F2DA0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8"/>
                          </w:rPr>
                          <w:t xml:space="preserve"> </w:t>
                        </w:r>
                      </w:p>
                      <w:p w14:paraId="7B3608C5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Completat de bancă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Заполняется банком</w:t>
                        </w:r>
                      </w:p>
                      <w:p w14:paraId="62FB6FDD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Documentele, necesare pentru deschiderea serviciilor au fost verificate.</w:t>
                        </w:r>
                      </w:p>
                      <w:p w14:paraId="62FF6CB1" w14:textId="77777777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/ Документы, необходимые для открытия услуг, проверены.</w:t>
                        </w:r>
                      </w:p>
                      <w:p w14:paraId="7BF9A25B" w14:textId="77777777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Dupa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examinarea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documentelor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fost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luat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ă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decizia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deschide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serviciile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bancare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solicitate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/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После изучения документов было принято решение открыть банковские услуги  </w:t>
                        </w:r>
                      </w:p>
                      <w:p w14:paraId="32D67804" w14:textId="77777777" w:rsidR="00CA1423" w:rsidRPr="00CF4377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7764901" w14:textId="77777777" w:rsidR="00CA1423" w:rsidRPr="00CF4377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293E170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029B3B70" w14:textId="77777777">
              <w:trPr>
                <w:trHeight w:val="59"/>
              </w:trPr>
              <w:tc>
                <w:tcPr>
                  <w:tcW w:w="76" w:type="dxa"/>
                </w:tcPr>
                <w:p w14:paraId="76A1A573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3255127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04B1D8B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</w:tcPr>
                <w:p w14:paraId="35D39F8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27" w:type="dxa"/>
                </w:tcPr>
                <w:p w14:paraId="129BB69E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32" w:type="dxa"/>
                </w:tcPr>
                <w:p w14:paraId="7AB9843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20" w:type="dxa"/>
                </w:tcPr>
                <w:p w14:paraId="3A113FDE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42CBE91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</w:tcPr>
                <w:p w14:paraId="23B8D43F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04B328A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0" w:type="dxa"/>
                </w:tcPr>
                <w:p w14:paraId="682BC8F0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72C88E7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37" w:type="dxa"/>
                </w:tcPr>
                <w:p w14:paraId="130DEE3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4" w:type="dxa"/>
                </w:tcPr>
                <w:p w14:paraId="18790B1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76ABAAB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32C189F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68" w:type="dxa"/>
                </w:tcPr>
                <w:p w14:paraId="45D5E3C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84" w:type="dxa"/>
                </w:tcPr>
                <w:p w14:paraId="399115F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E04DDE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34" w:type="dxa"/>
                </w:tcPr>
                <w:p w14:paraId="6BC0D43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6" w:type="dxa"/>
                </w:tcPr>
                <w:p w14:paraId="5F99DC6E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3" w:type="dxa"/>
                </w:tcPr>
                <w:p w14:paraId="2CAA467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1B5D5F2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6817350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5D5B192D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0AE1AAF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1" w:type="dxa"/>
                </w:tcPr>
                <w:p w14:paraId="0E679FFE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38718ED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0" w:type="dxa"/>
                </w:tcPr>
                <w:p w14:paraId="7781B77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12" w:type="dxa"/>
                </w:tcPr>
                <w:p w14:paraId="4667C5D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161CB35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14:paraId="66184D2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9" w:type="dxa"/>
                </w:tcPr>
                <w:p w14:paraId="4D55588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0" w:type="dxa"/>
                </w:tcPr>
                <w:p w14:paraId="5E3291E1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514" w:type="dxa"/>
                </w:tcPr>
                <w:p w14:paraId="5513463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9" w:type="dxa"/>
                </w:tcPr>
                <w:p w14:paraId="5F79B83F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75" w:type="dxa"/>
                </w:tcPr>
                <w:p w14:paraId="5B9E23E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15" w:type="dxa"/>
                </w:tcPr>
                <w:p w14:paraId="5CD5092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95" w:type="dxa"/>
                </w:tcPr>
                <w:p w14:paraId="73CDC12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20" w:type="dxa"/>
                </w:tcPr>
                <w:p w14:paraId="37783C7A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847" w:type="dxa"/>
                </w:tcPr>
                <w:p w14:paraId="1AB4F47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2" w:type="dxa"/>
                </w:tcPr>
                <w:p w14:paraId="2B12E1B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7" w:type="dxa"/>
                </w:tcPr>
                <w:p w14:paraId="0E698EE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7862CF25" w14:textId="77777777" w:rsidTr="003A523D">
              <w:trPr>
                <w:trHeight w:val="20"/>
              </w:trPr>
              <w:tc>
                <w:tcPr>
                  <w:tcW w:w="76" w:type="dxa"/>
                </w:tcPr>
                <w:p w14:paraId="1843E82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002E811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131BBE3B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506" w:type="dxa"/>
                </w:tcPr>
                <w:p w14:paraId="2A5D939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27" w:type="dxa"/>
                </w:tcPr>
                <w:p w14:paraId="62F4960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32" w:type="dxa"/>
                </w:tcPr>
                <w:p w14:paraId="5C2C6C1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220" w:type="dxa"/>
                </w:tcPr>
                <w:p w14:paraId="2F3BE7F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283E528F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97" w:type="dxa"/>
                </w:tcPr>
                <w:p w14:paraId="79F20665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0" w:type="dxa"/>
                </w:tcPr>
                <w:p w14:paraId="54EC57B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0" w:type="dxa"/>
                  <w:gridSpan w:val="2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26"/>
                  </w:tblGrid>
                  <w:tr w:rsidR="00CA1423" w14:paraId="72B3ABA3" w14:textId="77777777">
                    <w:trPr>
                      <w:trHeight w:val="668"/>
                    </w:trPr>
                    <w:tc>
                      <w:tcPr>
                        <w:tcW w:w="4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09EDC740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Semnătura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Подпись _______________________________</w:t>
                        </w:r>
                      </w:p>
                      <w:p w14:paraId="02018578" w14:textId="77777777" w:rsidR="00CA1423" w:rsidRDefault="00CA1423">
                        <w:pPr>
                          <w:spacing w:after="0" w:line="240" w:lineRule="auto"/>
                        </w:pPr>
                      </w:p>
                      <w:p w14:paraId="0F6A0E4F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Semnătura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Подпись _______________________________</w:t>
                        </w:r>
                      </w:p>
                    </w:tc>
                  </w:tr>
                </w:tbl>
                <w:p w14:paraId="71CC933C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54CB10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0D3A862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193903B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B4F9DB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0E0B1614" w14:textId="77777777" w:rsidTr="003A523D">
              <w:trPr>
                <w:trHeight w:val="20"/>
              </w:trPr>
              <w:tc>
                <w:tcPr>
                  <w:tcW w:w="76" w:type="dxa"/>
                </w:tcPr>
                <w:p w14:paraId="01B1B1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190007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7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8"/>
                  </w:tblGrid>
                  <w:tr w:rsidR="00CA1423" w14:paraId="5232EB31" w14:textId="77777777">
                    <w:trPr>
                      <w:trHeight w:val="668"/>
                    </w:trPr>
                    <w:tc>
                      <w:tcPr>
                        <w:tcW w:w="35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31355220" w14:textId="1960F2C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Data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Дата   </w:t>
                        </w:r>
                      </w:p>
                      <w:p w14:paraId="659C6127" w14:textId="77777777" w:rsidR="00CA1423" w:rsidRDefault="00CA1423">
                        <w:pPr>
                          <w:spacing w:after="0" w:line="240" w:lineRule="auto"/>
                        </w:pPr>
                      </w:p>
                      <w:p w14:paraId="3B47F29B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Verificat de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Проверено</w:t>
                        </w:r>
                      </w:p>
                    </w:tc>
                  </w:tr>
                </w:tbl>
                <w:p w14:paraId="06758A33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7F38F7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29"/>
                  <w:vMerge/>
                </w:tcPr>
                <w:p w14:paraId="25D3E8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7B0C26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531EE0E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62A7D98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5C50424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5FA0B076" w14:textId="77777777" w:rsidTr="003A523D">
              <w:trPr>
                <w:trHeight w:val="628"/>
              </w:trPr>
              <w:tc>
                <w:tcPr>
                  <w:tcW w:w="76" w:type="dxa"/>
                </w:tcPr>
                <w:p w14:paraId="5A5ABBE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65E787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7"/>
                  <w:vMerge/>
                </w:tcPr>
                <w:p w14:paraId="7E4339C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7F96E6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29"/>
                  <w:vMerge/>
                </w:tcPr>
                <w:p w14:paraId="470E5DC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372367A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4"/>
                  </w:tblGrid>
                  <w:tr w:rsidR="00CA1423" w14:paraId="48F19E20" w14:textId="77777777">
                    <w:trPr>
                      <w:trHeight w:val="570"/>
                    </w:trPr>
                    <w:tc>
                      <w:tcPr>
                        <w:tcW w:w="1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4BBF2A" w14:textId="77777777" w:rsidR="00CA1423" w:rsidRDefault="005A0C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L.Ş. / М.П</w:t>
                        </w:r>
                      </w:p>
                    </w:tc>
                  </w:tr>
                </w:tbl>
                <w:p w14:paraId="784C12BB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1977795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77787C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16F33C60" w14:textId="77777777" w:rsidTr="003A523D">
              <w:trPr>
                <w:trHeight w:val="20"/>
              </w:trPr>
              <w:tc>
                <w:tcPr>
                  <w:tcW w:w="76" w:type="dxa"/>
                </w:tcPr>
                <w:p w14:paraId="329E908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081BA04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7"/>
                  <w:vMerge/>
                </w:tcPr>
                <w:p w14:paraId="26E17D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CB9BC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C7A0BE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127514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5C6682C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3B533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993837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B2778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6451FAA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3809E31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E58A3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5975B81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14244B9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4F755FC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4E9749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B2BCB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A207D9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B7FA82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0B62E2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B8E4AF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4CDE31B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0326AAA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D6E7D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12C6CD6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FC29CC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1805F0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36E0FB8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701DB1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E25A3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450C375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00B4E21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3651ACF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  <w:vMerge/>
                </w:tcPr>
                <w:p w14:paraId="76659D8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33593DE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1A7A1B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0C109602" w14:textId="77777777">
              <w:trPr>
                <w:trHeight w:val="55"/>
              </w:trPr>
              <w:tc>
                <w:tcPr>
                  <w:tcW w:w="76" w:type="dxa"/>
                </w:tcPr>
                <w:p w14:paraId="0C5FFB6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93B88A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BF71B2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06" w:type="dxa"/>
                </w:tcPr>
                <w:p w14:paraId="31DA195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7" w:type="dxa"/>
                </w:tcPr>
                <w:p w14:paraId="170AD47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2" w:type="dxa"/>
                </w:tcPr>
                <w:p w14:paraId="15863D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0" w:type="dxa"/>
                </w:tcPr>
                <w:p w14:paraId="59E53CD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A5CC48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7" w:type="dxa"/>
                </w:tcPr>
                <w:p w14:paraId="63EB30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0B63B7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A13A13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E1D81A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7" w:type="dxa"/>
                </w:tcPr>
                <w:p w14:paraId="2D0455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1A43F02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B6084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0CD998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8" w:type="dxa"/>
                </w:tcPr>
                <w:p w14:paraId="6A8816A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01DAD8F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43C36E0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4" w:type="dxa"/>
                </w:tcPr>
                <w:p w14:paraId="3B60CFA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" w:type="dxa"/>
                </w:tcPr>
                <w:p w14:paraId="0C0ADA4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 w14:paraId="176416B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75C7D37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E08D23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375CBE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91CCFD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1" w:type="dxa"/>
                </w:tcPr>
                <w:p w14:paraId="415E19F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215D3D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0" w:type="dxa"/>
                </w:tcPr>
                <w:p w14:paraId="2A6BEBA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" w:type="dxa"/>
                </w:tcPr>
                <w:p w14:paraId="093BCFF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56A5107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15757CC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73F8B3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BCCC96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4" w:type="dxa"/>
                </w:tcPr>
                <w:p w14:paraId="3A5710A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9" w:type="dxa"/>
                </w:tcPr>
                <w:p w14:paraId="392735F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75" w:type="dxa"/>
                </w:tcPr>
                <w:p w14:paraId="304DB69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5" w:type="dxa"/>
                </w:tcPr>
                <w:p w14:paraId="3061CC3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5" w:type="dxa"/>
                </w:tcPr>
                <w:p w14:paraId="32E43744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0" w:type="dxa"/>
                </w:tcPr>
                <w:p w14:paraId="78290B02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59984DB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2" w:type="dxa"/>
                </w:tcPr>
                <w:p w14:paraId="42EAB81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1A5ADF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3578F0F" w14:textId="77777777" w:rsidR="00CA1423" w:rsidRDefault="00CA1423">
            <w:pPr>
              <w:spacing w:after="0" w:line="240" w:lineRule="auto"/>
            </w:pPr>
          </w:p>
        </w:tc>
        <w:tc>
          <w:tcPr>
            <w:tcW w:w="48" w:type="dxa"/>
          </w:tcPr>
          <w:p w14:paraId="01182578" w14:textId="77777777" w:rsidR="00CA1423" w:rsidRDefault="00CA1423">
            <w:pPr>
              <w:pStyle w:val="EmptyCellLayoutStyle"/>
              <w:spacing w:after="0" w:line="240" w:lineRule="auto"/>
            </w:pPr>
          </w:p>
        </w:tc>
      </w:tr>
    </w:tbl>
    <w:p w14:paraId="4C6CB01C" w14:textId="77777777" w:rsidR="00CA1423" w:rsidRDefault="005A0C2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872"/>
        <w:gridCol w:w="71"/>
      </w:tblGrid>
      <w:tr w:rsidR="00CA1423" w14:paraId="70A229D8" w14:textId="77777777">
        <w:trPr>
          <w:trHeight w:val="507"/>
        </w:trPr>
        <w:tc>
          <w:tcPr>
            <w:tcW w:w="360" w:type="dxa"/>
          </w:tcPr>
          <w:p w14:paraId="00AD0292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10872" w:type="dxa"/>
          </w:tcPr>
          <w:p w14:paraId="0848557D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5A044399" w14:textId="77777777" w:rsidR="00CA1423" w:rsidRDefault="00CA1423">
            <w:pPr>
              <w:pStyle w:val="EmptyCellLayoutStyle"/>
              <w:spacing w:after="0" w:line="240" w:lineRule="auto"/>
            </w:pPr>
          </w:p>
        </w:tc>
      </w:tr>
      <w:tr w:rsidR="00CA1423" w14:paraId="21EF90B8" w14:textId="77777777">
        <w:tc>
          <w:tcPr>
            <w:tcW w:w="360" w:type="dxa"/>
          </w:tcPr>
          <w:p w14:paraId="182C4326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108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10"/>
              <w:gridCol w:w="15"/>
              <w:gridCol w:w="3066"/>
              <w:gridCol w:w="6174"/>
              <w:gridCol w:w="788"/>
              <w:gridCol w:w="726"/>
              <w:gridCol w:w="14"/>
            </w:tblGrid>
            <w:tr w:rsidR="003A523D" w:rsidRPr="00BB4301" w14:paraId="20A223EF" w14:textId="77777777" w:rsidTr="003A523D">
              <w:trPr>
                <w:trHeight w:val="1043"/>
              </w:trPr>
              <w:tc>
                <w:tcPr>
                  <w:tcW w:w="76" w:type="dxa"/>
                </w:tcPr>
                <w:p w14:paraId="7518D00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3F2C5A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396BCB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66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8"/>
                  </w:tblGrid>
                  <w:tr w:rsidR="00CA1423" w:rsidRPr="00BB4301" w14:paraId="3EEE7196" w14:textId="77777777">
                    <w:trPr>
                      <w:trHeight w:val="1043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68D19E47" w14:textId="77777777" w:rsidR="00CA1423" w:rsidRPr="00CF4377" w:rsidRDefault="005A0C21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</w:rPr>
                          <w:t>Acord</w:t>
                        </w:r>
                        <w:r w:rsidRPr="00CF4377"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</w:rPr>
                          <w:t>de</w:t>
                        </w:r>
                        <w:r w:rsidRPr="00CF4377"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0"/>
                          </w:rPr>
                          <w:t>colaborare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14:paraId="4CB1EAAD" w14:textId="77777777" w:rsidR="00CA1423" w:rsidRPr="00CF4377" w:rsidRDefault="005A0C21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/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22"/>
                            <w:lang w:val="ru-RU"/>
                          </w:rPr>
                          <w:t xml:space="preserve"> Соглашение о сотрудничестве</w:t>
                        </w:r>
                      </w:p>
                      <w:p w14:paraId="6084C35D" w14:textId="77777777" w:rsidR="00CA1423" w:rsidRPr="00CF4377" w:rsidRDefault="00CA1423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</w:p>
                      <w:p w14:paraId="6047C2CA" w14:textId="374E808E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între B.C. ProCredit Bank S.A. şi Clientul   </w:t>
                        </w:r>
                      </w:p>
                      <w:p w14:paraId="3C08B0D3" w14:textId="77777777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между К.Б.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ProCredit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Bank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А.О. и </w:t>
                        </w:r>
                        <w:bookmarkStart w:id="0" w:name="_Hlk105169280"/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клиентом</w:t>
                        </w:r>
                        <w:bookmarkEnd w:id="0"/>
                      </w:p>
                      <w:p w14:paraId="347468A4" w14:textId="77777777" w:rsidR="00CA1423" w:rsidRPr="00CF4377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  <w:p w14:paraId="70DF3B2F" w14:textId="77777777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1. Î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n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urma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cererii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primite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la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client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au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fost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deschise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: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/На основании заявления, полученного от клиента были открыты:</w:t>
                        </w:r>
                      </w:p>
                    </w:tc>
                  </w:tr>
                </w:tbl>
                <w:p w14:paraId="5C88568A" w14:textId="77777777" w:rsidR="00CA1423" w:rsidRPr="00CF4377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68102A30" w14:textId="77777777">
              <w:trPr>
                <w:trHeight w:val="40"/>
              </w:trPr>
              <w:tc>
                <w:tcPr>
                  <w:tcW w:w="76" w:type="dxa"/>
                </w:tcPr>
                <w:p w14:paraId="07493D6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1FC5470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6E428A44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66" w:type="dxa"/>
                </w:tcPr>
                <w:p w14:paraId="09BF51C9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174" w:type="dxa"/>
                </w:tcPr>
                <w:p w14:paraId="0BB141E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88" w:type="dxa"/>
                </w:tcPr>
                <w:p w14:paraId="2A39B8A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</w:tcPr>
                <w:p w14:paraId="036E6718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" w:type="dxa"/>
                </w:tcPr>
                <w:p w14:paraId="3D75B792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:rsidRPr="00BB4301" w14:paraId="0E0E8099" w14:textId="77777777" w:rsidTr="003A523D">
              <w:tc>
                <w:tcPr>
                  <w:tcW w:w="76" w:type="dxa"/>
                </w:tcPr>
                <w:p w14:paraId="4F2F5E96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674C7097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7A88315C" w14:textId="77777777" w:rsidR="00CA1423" w:rsidRPr="00CF4377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66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59"/>
                    <w:gridCol w:w="3481"/>
                  </w:tblGrid>
                  <w:tr w:rsidR="00CA1423" w14:paraId="0E1E11C1" w14:textId="77777777">
                    <w:trPr>
                      <w:trHeight w:val="205"/>
                    </w:trPr>
                    <w:tc>
                      <w:tcPr>
                        <w:tcW w:w="5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DA94D3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a). Contul curent nr.</w:t>
                        </w:r>
                      </w:p>
                      <w:p w14:paraId="3D8C4CFA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Текущий счет №.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71E2FE" w14:textId="59A68D45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  <w:tr w:rsidR="00CA1423" w14:paraId="3AF67288" w14:textId="77777777">
                    <w:trPr>
                      <w:trHeight w:val="205"/>
                    </w:trPr>
                    <w:tc>
                      <w:tcPr>
                        <w:tcW w:w="5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9BC6AC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b). Contul de economii "FlexSave" nr.</w:t>
                        </w:r>
                      </w:p>
                      <w:p w14:paraId="1D2178BF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Сберегательный счет "FlexSave" №. 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21FD12" w14:textId="6586670E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  <w:tr w:rsidR="00CA1423" w14:paraId="658431DE" w14:textId="77777777">
                    <w:trPr>
                      <w:trHeight w:val="205"/>
                    </w:trPr>
                    <w:tc>
                      <w:tcPr>
                        <w:tcW w:w="5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94A0D4" w14:textId="1CCACE4F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c). Card Bancar VISA Classic </w:t>
                        </w:r>
                        <w:r w:rsidR="008134D0">
                          <w:rPr>
                            <w:rFonts w:ascii="Arial" w:eastAsia="Arial" w:hAnsi="Arial"/>
                            <w:color w:val="000000"/>
                          </w:rPr>
                          <w:t xml:space="preserve">Contactless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"FlexCard".</w:t>
                        </w:r>
                      </w:p>
                      <w:p w14:paraId="2FEA9B31" w14:textId="01822E72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Банковская карточка VISA Classic </w:t>
                        </w:r>
                        <w:r w:rsidR="008134D0" w:rsidRPr="00461D0C">
                          <w:rPr>
                            <w:rFonts w:ascii="Arial" w:eastAsia="Arial" w:hAnsi="Arial"/>
                            <w:color w:val="000000"/>
                            <w:sz w:val="18"/>
                            <w:szCs w:val="18"/>
                          </w:rPr>
                          <w:t xml:space="preserve">Contactless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"FlexCard".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066CA" w14:textId="0E0A4913" w:rsidR="00CA1423" w:rsidRDefault="00CA1423">
                        <w:pPr>
                          <w:spacing w:after="0" w:line="240" w:lineRule="auto"/>
                        </w:pPr>
                      </w:p>
                    </w:tc>
                  </w:tr>
                  <w:tr w:rsidR="00CA1423" w:rsidRPr="00BB4301" w14:paraId="6603521C" w14:textId="77777777">
                    <w:trPr>
                      <w:trHeight w:val="205"/>
                    </w:trPr>
                    <w:tc>
                      <w:tcPr>
                        <w:tcW w:w="5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79ED5D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d). Serviciul de deservire la distanță ProBanking.</w:t>
                        </w:r>
                      </w:p>
                      <w:p w14:paraId="2F93C8DA" w14:textId="129E42C4" w:rsidR="00CA1423" w:rsidRPr="00CF4377" w:rsidRDefault="005A0C21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  <w:r w:rsidRPr="003C14F4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Система удалённого банковского обслуживание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ProBanking</w:t>
                        </w:r>
                        <w:r w:rsidRPr="00CF4377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D1249" w14:textId="3BA21E1E" w:rsidR="00CA1423" w:rsidRPr="007106A6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871E2FA" w14:textId="77777777" w:rsidR="00CA1423" w:rsidRPr="007106A6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88" w:type="dxa"/>
                </w:tcPr>
                <w:p w14:paraId="63085B5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</w:tcPr>
                <w:p w14:paraId="52A3F4BD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" w:type="dxa"/>
                </w:tcPr>
                <w:p w14:paraId="76F0C6FB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201853A3" w14:textId="77777777">
              <w:trPr>
                <w:trHeight w:val="116"/>
              </w:trPr>
              <w:tc>
                <w:tcPr>
                  <w:tcW w:w="76" w:type="dxa"/>
                </w:tcPr>
                <w:p w14:paraId="5D68395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026C6439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134D993B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66" w:type="dxa"/>
                </w:tcPr>
                <w:p w14:paraId="22FC1A98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174" w:type="dxa"/>
                </w:tcPr>
                <w:p w14:paraId="3C94FF8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88" w:type="dxa"/>
                </w:tcPr>
                <w:p w14:paraId="3B1AB9E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</w:tcPr>
                <w:p w14:paraId="0B59A13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" w:type="dxa"/>
                </w:tcPr>
                <w:p w14:paraId="08898DFA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:rsidRPr="00BB4301" w14:paraId="1DBE1EE9" w14:textId="77777777" w:rsidTr="003A523D">
              <w:trPr>
                <w:trHeight w:val="3355"/>
              </w:trPr>
              <w:tc>
                <w:tcPr>
                  <w:tcW w:w="76" w:type="dxa"/>
                </w:tcPr>
                <w:p w14:paraId="604D674F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14812C66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3A9111B5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66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8"/>
                  </w:tblGrid>
                  <w:tr w:rsidR="00CA1423" w:rsidRPr="00BB4301" w14:paraId="37CE016D" w14:textId="77777777">
                    <w:trPr>
                      <w:trHeight w:val="3277"/>
                    </w:trPr>
                    <w:tc>
                      <w:tcPr>
                        <w:tcW w:w="10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611F9F" w14:textId="77777777" w:rsidR="00CA1423" w:rsidRPr="007106A6" w:rsidRDefault="005A0C21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2.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Condi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iile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prestare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serviciilor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drepturile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ș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obliga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iunile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ă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r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ilor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sunt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descrise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î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Condi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ii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generale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prestare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serviciilor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pentru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98669D">
                          <w:rPr>
                            <w:rFonts w:ascii="Arial" w:eastAsia="Arial" w:hAnsi="Arial"/>
                            <w:b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>î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n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cadrul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B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>.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C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 xml:space="preserve">.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ProCredit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Bank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S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>.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</w:rPr>
                          <w:t>A</w:t>
                        </w:r>
                        <w:r w:rsidRPr="0098669D">
                          <w:rPr>
                            <w:rFonts w:ascii="Arial" w:eastAsia="Arial" w:hAnsi="Arial"/>
                            <w:iCs/>
                            <w:color w:val="000000"/>
                            <w:lang w:val="ru-RU"/>
                          </w:rPr>
                          <w:t>.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/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Условия предоставляемых услуг, права и обязанности сторон описаны в разделе 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Общие условия предоставления услуг для физических лиц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в К.Б.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ProCredit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Bank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А.О.</w:t>
                        </w:r>
                      </w:p>
                      <w:p w14:paraId="2B0712EB" w14:textId="77777777" w:rsidR="00CA1423" w:rsidRPr="007106A6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  <w:p w14:paraId="496D9A63" w14:textId="686696A0" w:rsidR="00CA1423" w:rsidRPr="007106A6" w:rsidRDefault="005A0C21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3.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Prin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semnarea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prezentului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Acord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colaborare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clientul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declar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ă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ă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luat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cuno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ș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tin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ță,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accept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ă ş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este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acord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cu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Condi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iile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generale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prestare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serviciilor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pentru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="00E27DA2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ersoanele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="00E27DA2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izice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Tarife</w:t>
                        </w:r>
                        <w:r w:rsidR="00E27DA2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ș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comisioane</w:t>
                        </w:r>
                        <w:r w:rsidR="00E27DA2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pentru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serviciile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prestate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clien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ț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Informa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privind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condi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iile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acceptare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depozitelor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care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sunt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parte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component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ă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prezentului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Acord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colaborare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. /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Подписывая данное соглашение о сотрудничестве клиент обязуется ознакомиться и заявляет, что он осознает и соглашается принять 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Общие Условия предоставления услуг для физических лиц, Тарифы и </w:t>
                        </w:r>
                        <w:bookmarkStart w:id="1" w:name="_Hlk105172664"/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>комиссионы</w:t>
                        </w:r>
                        <w:bookmarkEnd w:id="1"/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, Информацию об условиях и ставках по депозитам и сберегательным счетам для Физических Лиц 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>которые являются частью этого Соглашения о Сотрудничестве.</w:t>
                        </w:r>
                      </w:p>
                      <w:p w14:paraId="0CC899B7" w14:textId="77777777" w:rsidR="00CA1423" w:rsidRPr="007106A6" w:rsidRDefault="00CA1423">
                        <w:pPr>
                          <w:spacing w:after="0" w:line="240" w:lineRule="auto"/>
                          <w:rPr>
                            <w:lang w:val="ru-RU"/>
                          </w:rPr>
                        </w:pPr>
                      </w:p>
                      <w:p w14:paraId="06BDBB7B" w14:textId="113C1F3B" w:rsidR="00CA1423" w:rsidRPr="007106A6" w:rsidRDefault="005A0C21" w:rsidP="00461D0C">
                        <w:pPr>
                          <w:spacing w:after="0" w:line="240" w:lineRule="auto"/>
                          <w:jc w:val="both"/>
                          <w:rPr>
                            <w:lang w:val="ru-RU"/>
                          </w:rPr>
                        </w:pP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4.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Condi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ii</w:t>
                        </w:r>
                        <w:r w:rsidR="00A57621"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Generale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prestare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serviciilor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pentru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î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cadrul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B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.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C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ProCredit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Bank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.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.,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Tarifele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ș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comisioanele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pentru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serviciile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prestate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clien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ț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precum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ș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Informa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privind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condi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>ţ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iile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acceptare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a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depozitelor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Persoane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Fizice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sunt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plasate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pe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pagina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web</w:t>
                        </w:r>
                        <w:r w:rsidR="000F6B52" w:rsidRPr="00461D0C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 w:rsidR="000F6B52">
                          <w:rPr>
                            <w:rFonts w:ascii="Arial" w:eastAsia="Arial" w:hAnsi="Arial"/>
                            <w:color w:val="000000"/>
                            <w:lang w:val="ro-RO"/>
                          </w:rPr>
                          <w:t>a Băncii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ş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î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n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subdiviziunile</w:t>
                        </w:r>
                        <w:r w:rsidR="004E6FC4" w:rsidRPr="00461D0C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B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ă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ncii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lang w:val="ru-RU"/>
                          </w:rPr>
                          <w:t>. /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ru-RU"/>
                          </w:rPr>
                          <w:t xml:space="preserve"> 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>Общие условия предоставления услуг для физических лиц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в К.Б.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</w:rPr>
                          <w:t>ProCredit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</w:rPr>
                          <w:t>Bank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 xml:space="preserve"> А.О., </w:t>
                        </w:r>
                        <w:bookmarkStart w:id="2" w:name="_Hlk105169637"/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>Тарифы и комиссионы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</w:t>
                        </w:r>
                        <w:bookmarkEnd w:id="2"/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а так же </w:t>
                        </w:r>
                        <w:r w:rsidRPr="007106A6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16"/>
                            <w:lang w:val="ru-RU"/>
                          </w:rPr>
                          <w:t>Информацию об условиях и ставках по депозитам и сберегательным счетам для Физических Лиц</w:t>
                        </w:r>
                        <w:r w:rsidRPr="007106A6">
                          <w:rPr>
                            <w:rFonts w:ascii="Arial" w:eastAsia="Arial" w:hAnsi="Arial"/>
                            <w:color w:val="000000"/>
                            <w:sz w:val="16"/>
                            <w:lang w:val="ru-RU"/>
                          </w:rPr>
                          <w:t xml:space="preserve"> размещены на сайте Банка и в его подразделениях.</w:t>
                        </w:r>
                      </w:p>
                    </w:tc>
                  </w:tr>
                </w:tbl>
                <w:p w14:paraId="75197EB9" w14:textId="77777777" w:rsidR="00CA1423" w:rsidRPr="007106A6" w:rsidRDefault="00CA1423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CA1423" w:rsidRPr="00BB4301" w14:paraId="409AF0A1" w14:textId="77777777">
              <w:trPr>
                <w:trHeight w:val="251"/>
              </w:trPr>
              <w:tc>
                <w:tcPr>
                  <w:tcW w:w="76" w:type="dxa"/>
                </w:tcPr>
                <w:p w14:paraId="21B48A91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</w:tcPr>
                <w:p w14:paraId="26349FD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</w:tcPr>
                <w:p w14:paraId="4BE3BECF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3066" w:type="dxa"/>
                </w:tcPr>
                <w:p w14:paraId="7B1BF9A4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6174" w:type="dxa"/>
                </w:tcPr>
                <w:p w14:paraId="7B44FEBD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88" w:type="dxa"/>
                </w:tcPr>
                <w:p w14:paraId="20ED83BC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</w:tcPr>
                <w:p w14:paraId="52E38C80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4" w:type="dxa"/>
                </w:tcPr>
                <w:p w14:paraId="7E91F618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3A523D" w14:paraId="06E00F78" w14:textId="77777777" w:rsidTr="003A523D">
              <w:trPr>
                <w:trHeight w:val="288"/>
              </w:trPr>
              <w:tc>
                <w:tcPr>
                  <w:tcW w:w="76" w:type="dxa"/>
                </w:tcPr>
                <w:p w14:paraId="130E1859" w14:textId="77777777" w:rsidR="00CA1423" w:rsidRPr="007106A6" w:rsidRDefault="00CA1423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1"/>
                  </w:tblGrid>
                  <w:tr w:rsidR="00CA1423" w14:paraId="17DC8712" w14:textId="77777777">
                    <w:trPr>
                      <w:trHeight w:val="288"/>
                    </w:trPr>
                    <w:tc>
                      <w:tcPr>
                        <w:tcW w:w="3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1EC8C93A" w14:textId="2D8B9CF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Data /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Дата   </w:t>
                        </w:r>
                      </w:p>
                    </w:tc>
                  </w:tr>
                </w:tbl>
                <w:p w14:paraId="02367E95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6174" w:type="dxa"/>
                </w:tcPr>
                <w:p w14:paraId="14C95C76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8" w:type="dxa"/>
                </w:tcPr>
                <w:p w14:paraId="0BECCCE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167E3A1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387AC0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1949783F" w14:textId="77777777">
              <w:trPr>
                <w:trHeight w:val="40"/>
              </w:trPr>
              <w:tc>
                <w:tcPr>
                  <w:tcW w:w="76" w:type="dxa"/>
                </w:tcPr>
                <w:p w14:paraId="5CBE308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0758A54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EC86BE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66" w:type="dxa"/>
                </w:tcPr>
                <w:p w14:paraId="19E06D1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74" w:type="dxa"/>
                </w:tcPr>
                <w:p w14:paraId="51C5BBA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8" w:type="dxa"/>
                </w:tcPr>
                <w:p w14:paraId="29BE087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7A5843B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72A353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6AF5A90A" w14:textId="77777777" w:rsidTr="003A523D">
              <w:tc>
                <w:tcPr>
                  <w:tcW w:w="76" w:type="dxa"/>
                </w:tcPr>
                <w:p w14:paraId="3296D1D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5EFE0857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26"/>
                    <w:gridCol w:w="5643"/>
                  </w:tblGrid>
                  <w:tr w:rsidR="00CA1423" w14:paraId="6FEACEA8" w14:textId="77777777">
                    <w:trPr>
                      <w:trHeight w:val="1439"/>
                    </w:trPr>
                    <w:tc>
                      <w:tcPr>
                        <w:tcW w:w="5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2D183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B.C. ProCredit Bank S.A.</w:t>
                        </w:r>
                      </w:p>
                      <w:p w14:paraId="657C7B9C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IDNO1007600059183              </w:t>
                        </w:r>
                      </w:p>
                      <w:p w14:paraId="739EF486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Cod SWIFT PRCBMD22        </w:t>
                        </w:r>
                      </w:p>
                      <w:p w14:paraId="3417A540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mun. Chişinău, bd. Ştefan cel Mare şi Sfânt 65, of. 901    </w:t>
                        </w:r>
                      </w:p>
                      <w:p w14:paraId="0A2B69BC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Reprezentată prin:  _________________________</w:t>
                        </w:r>
                      </w:p>
                      <w:p w14:paraId="3E8410D6" w14:textId="77777777" w:rsidR="00CA1423" w:rsidRDefault="00CA1423">
                        <w:pPr>
                          <w:spacing w:after="0" w:line="240" w:lineRule="auto"/>
                        </w:pPr>
                      </w:p>
                      <w:p w14:paraId="6B86BCC7" w14:textId="392F6719" w:rsidR="00CA1423" w:rsidRDefault="0098669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</w:t>
                        </w:r>
                        <w:r w:rsidR="005A0C21">
                          <w:rPr>
                            <w:rFonts w:ascii="Arial" w:eastAsia="Arial" w:hAnsi="Arial"/>
                            <w:color w:val="000000"/>
                          </w:rPr>
                          <w:t>emnătura ________________________________</w:t>
                        </w:r>
                      </w:p>
                    </w:tc>
                    <w:tc>
                      <w:tcPr>
                        <w:tcW w:w="5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0512BC" w14:textId="1BFFB5E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Clientul </w:t>
                        </w:r>
                      </w:p>
                      <w:p w14:paraId="7CAC7442" w14:textId="3BF224FA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IDNP     </w:t>
                        </w:r>
                      </w:p>
                      <w:p w14:paraId="7EF5107E" w14:textId="250B2410" w:rsidR="00CA1423" w:rsidRDefault="005A0C21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Adresa: </w:t>
                        </w:r>
                      </w:p>
                      <w:p w14:paraId="377331DC" w14:textId="77777777" w:rsidR="005A0C21" w:rsidRDefault="005A0C21">
                        <w:pPr>
                          <w:spacing w:after="0" w:line="240" w:lineRule="auto"/>
                        </w:pPr>
                      </w:p>
                      <w:p w14:paraId="1A86B02E" w14:textId="77777777" w:rsidR="00CA1423" w:rsidRDefault="00CA1423">
                        <w:pPr>
                          <w:spacing w:after="0" w:line="240" w:lineRule="auto"/>
                        </w:pPr>
                      </w:p>
                      <w:p w14:paraId="3C2198AC" w14:textId="77777777" w:rsidR="00CA1423" w:rsidRDefault="005A0C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Semnătura __________________________</w:t>
                        </w:r>
                      </w:p>
                    </w:tc>
                  </w:tr>
                </w:tbl>
                <w:p w14:paraId="1E06EA82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1D09BC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55E51CF4" w14:textId="77777777">
              <w:trPr>
                <w:trHeight w:val="397"/>
              </w:trPr>
              <w:tc>
                <w:tcPr>
                  <w:tcW w:w="76" w:type="dxa"/>
                </w:tcPr>
                <w:p w14:paraId="6D62CCD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0259E0E1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D14B9D5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66" w:type="dxa"/>
                </w:tcPr>
                <w:p w14:paraId="2F29ECA9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74" w:type="dxa"/>
                </w:tcPr>
                <w:p w14:paraId="7668D66C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8" w:type="dxa"/>
                </w:tcPr>
                <w:p w14:paraId="2EF6F4EE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531F268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D14E6B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523D" w14:paraId="71BD57AD" w14:textId="77777777" w:rsidTr="003A523D">
              <w:trPr>
                <w:trHeight w:val="224"/>
              </w:trPr>
              <w:tc>
                <w:tcPr>
                  <w:tcW w:w="76" w:type="dxa"/>
                </w:tcPr>
                <w:p w14:paraId="5194A85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4F09DF9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8D2F46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66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8"/>
                  </w:tblGrid>
                  <w:tr w:rsidR="00CA1423" w14:paraId="4196DFF0" w14:textId="77777777">
                    <w:trPr>
                      <w:trHeight w:val="224"/>
                    </w:trPr>
                    <w:tc>
                      <w:tcPr>
                        <w:tcW w:w="10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14:paraId="5FF7D442" w14:textId="4A86C511" w:rsidR="00CA1423" w:rsidRDefault="003C14F4" w:rsidP="00461D0C">
                        <w:pPr>
                          <w:spacing w:after="0" w:line="240" w:lineRule="auto"/>
                          <w:jc w:val="both"/>
                        </w:pPr>
                        <w:r w:rsidRPr="009451B0">
                          <w:rPr>
                            <w:rFonts w:ascii="Arial" w:hAnsi="Arial"/>
                            <w:i/>
                            <w:iCs/>
                            <w:color w:val="595959"/>
                            <w:sz w:val="16"/>
                          </w:rPr>
                          <w:t xml:space="preserve">* </w:t>
                        </w:r>
                        <w:r w:rsidRPr="009451B0">
                          <w:rPr>
                            <w:rFonts w:ascii="Arial" w:hAnsi="Arial"/>
                            <w:i/>
                            <w:color w:val="595959"/>
                            <w:sz w:val="16"/>
                          </w:rPr>
                          <w:t>A</w:t>
                        </w:r>
                        <w:r w:rsidRPr="009451B0">
                          <w:rPr>
                            <w:rFonts w:ascii="Arial" w:hAnsi="Arial"/>
                            <w:i/>
                            <w:iCs/>
                            <w:color w:val="595959"/>
                            <w:sz w:val="16"/>
                          </w:rPr>
                          <w:t>tenție! Documentul conține Date cu caracter personal, prelucrate în cadrul sistemului de evidență al operatorului de date cu caracter personal. Prelucrarea ulterioară a acestor date poate fi efectuată numai în condițiile prevăzute de Legea nr.133 din 08.07.2011 privind protecția datelor cu caracter persona</w:t>
                        </w:r>
                        <w:r>
                          <w:rPr>
                            <w:rFonts w:ascii="Arial" w:hAnsi="Arial"/>
                            <w:i/>
                            <w:iCs/>
                            <w:color w:val="595959"/>
                            <w:sz w:val="16"/>
                          </w:rPr>
                          <w:t>l.</w:t>
                        </w:r>
                      </w:p>
                    </w:tc>
                  </w:tr>
                </w:tbl>
                <w:p w14:paraId="5419CC9C" w14:textId="77777777" w:rsidR="00CA1423" w:rsidRDefault="00CA1423">
                  <w:pPr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7795D3CF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9EBAFA0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423" w14:paraId="54976BF6" w14:textId="77777777">
              <w:trPr>
                <w:trHeight w:val="29"/>
              </w:trPr>
              <w:tc>
                <w:tcPr>
                  <w:tcW w:w="76" w:type="dxa"/>
                </w:tcPr>
                <w:p w14:paraId="07D97DC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14:paraId="3DBB5E43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81C0CCD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66" w:type="dxa"/>
                </w:tcPr>
                <w:p w14:paraId="4723F3DB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74" w:type="dxa"/>
                </w:tcPr>
                <w:p w14:paraId="494EFB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8" w:type="dxa"/>
                </w:tcPr>
                <w:p w14:paraId="7606559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6" w:type="dxa"/>
                </w:tcPr>
                <w:p w14:paraId="6C0E922A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60A4F78" w14:textId="77777777" w:rsidR="00CA1423" w:rsidRDefault="00CA14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0158D24" w14:textId="77777777" w:rsidR="00CA1423" w:rsidRDefault="00CA1423">
            <w:pPr>
              <w:spacing w:after="0" w:line="240" w:lineRule="auto"/>
            </w:pPr>
          </w:p>
        </w:tc>
        <w:tc>
          <w:tcPr>
            <w:tcW w:w="71" w:type="dxa"/>
          </w:tcPr>
          <w:p w14:paraId="65D47092" w14:textId="77777777" w:rsidR="00CA1423" w:rsidRDefault="00CA1423">
            <w:pPr>
              <w:pStyle w:val="EmptyCellLayoutStyle"/>
              <w:spacing w:after="0" w:line="240" w:lineRule="auto"/>
            </w:pPr>
          </w:p>
        </w:tc>
      </w:tr>
      <w:tr w:rsidR="00CA1423" w14:paraId="20B9B07A" w14:textId="77777777">
        <w:trPr>
          <w:trHeight w:val="225"/>
        </w:trPr>
        <w:tc>
          <w:tcPr>
            <w:tcW w:w="360" w:type="dxa"/>
          </w:tcPr>
          <w:p w14:paraId="7E8FAA19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10872" w:type="dxa"/>
          </w:tcPr>
          <w:p w14:paraId="687D7751" w14:textId="77777777" w:rsidR="00CA1423" w:rsidRDefault="00CA1423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3057508B" w14:textId="77777777" w:rsidR="00CA1423" w:rsidRDefault="00CA1423">
            <w:pPr>
              <w:pStyle w:val="EmptyCellLayoutStyle"/>
              <w:spacing w:after="0" w:line="240" w:lineRule="auto"/>
            </w:pPr>
          </w:p>
        </w:tc>
      </w:tr>
    </w:tbl>
    <w:p w14:paraId="0EB3F2D8" w14:textId="77777777" w:rsidR="00CA1423" w:rsidRDefault="00CA1423">
      <w:pPr>
        <w:spacing w:after="0" w:line="240" w:lineRule="auto"/>
      </w:pPr>
    </w:p>
    <w:sectPr w:rsidR="00CA1423">
      <w:headerReference w:type="default" r:id="rId6"/>
      <w:footerReference w:type="default" r:id="rId7"/>
      <w:pgSz w:w="11905" w:h="16837"/>
      <w:pgMar w:top="283" w:right="283" w:bottom="283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A212" w14:textId="77777777" w:rsidR="000605BB" w:rsidRDefault="005A0C21">
      <w:pPr>
        <w:spacing w:after="0" w:line="240" w:lineRule="auto"/>
      </w:pPr>
      <w:r>
        <w:separator/>
      </w:r>
    </w:p>
  </w:endnote>
  <w:endnote w:type="continuationSeparator" w:id="0">
    <w:p w14:paraId="3637F7EA" w14:textId="77777777" w:rsidR="000605BB" w:rsidRDefault="005A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10680"/>
      <w:gridCol w:w="263"/>
    </w:tblGrid>
    <w:tr w:rsidR="00CA1423" w14:paraId="62D44AA3" w14:textId="77777777">
      <w:tc>
        <w:tcPr>
          <w:tcW w:w="360" w:type="dxa"/>
        </w:tcPr>
        <w:p w14:paraId="39DC6747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0680" w:type="dxa"/>
        </w:tcPr>
        <w:p w14:paraId="5772D66C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63" w:type="dxa"/>
        </w:tcPr>
        <w:p w14:paraId="6B98DFF2" w14:textId="77777777" w:rsidR="00CA1423" w:rsidRDefault="00CA1423">
          <w:pPr>
            <w:pStyle w:val="EmptyCellLayoutStyle"/>
            <w:spacing w:after="0" w:line="240" w:lineRule="auto"/>
          </w:pPr>
        </w:p>
      </w:tc>
    </w:tr>
    <w:tr w:rsidR="00CA1423" w14:paraId="391F9AF0" w14:textId="77777777">
      <w:tc>
        <w:tcPr>
          <w:tcW w:w="360" w:type="dxa"/>
        </w:tcPr>
        <w:p w14:paraId="054035A5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068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56BA09" w14:textId="77777777" w:rsidR="00CA1423" w:rsidRDefault="005A0C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5437A5F" wp14:editId="78BA66A0">
                <wp:extent cx="6782278" cy="166028"/>
                <wp:effectExtent l="0" t="0" r="0" b="0"/>
                <wp:docPr id="4" name="img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6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278" cy="166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" w:type="dxa"/>
        </w:tcPr>
        <w:p w14:paraId="192B9C80" w14:textId="77777777" w:rsidR="00CA1423" w:rsidRDefault="00CA1423">
          <w:pPr>
            <w:pStyle w:val="EmptyCellLayoutStyle"/>
            <w:spacing w:after="0" w:line="240" w:lineRule="auto"/>
          </w:pPr>
        </w:p>
      </w:tc>
    </w:tr>
    <w:tr w:rsidR="00CA1423" w14:paraId="1C2858A3" w14:textId="77777777">
      <w:tc>
        <w:tcPr>
          <w:tcW w:w="360" w:type="dxa"/>
        </w:tcPr>
        <w:p w14:paraId="0C87CB1F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0680" w:type="dxa"/>
        </w:tcPr>
        <w:p w14:paraId="5088273F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63" w:type="dxa"/>
        </w:tcPr>
        <w:p w14:paraId="12568491" w14:textId="77777777" w:rsidR="00CA1423" w:rsidRDefault="00CA14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F6A0" w14:textId="77777777" w:rsidR="000605BB" w:rsidRDefault="005A0C21">
      <w:pPr>
        <w:spacing w:after="0" w:line="240" w:lineRule="auto"/>
      </w:pPr>
      <w:r>
        <w:separator/>
      </w:r>
    </w:p>
  </w:footnote>
  <w:footnote w:type="continuationSeparator" w:id="0">
    <w:p w14:paraId="4F11A9A5" w14:textId="77777777" w:rsidR="000605BB" w:rsidRDefault="005A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1392"/>
      <w:gridCol w:w="6822"/>
      <w:gridCol w:w="2269"/>
      <w:gridCol w:w="459"/>
    </w:tblGrid>
    <w:tr w:rsidR="00CA1423" w14:paraId="5402DEE1" w14:textId="77777777">
      <w:tc>
        <w:tcPr>
          <w:tcW w:w="360" w:type="dxa"/>
        </w:tcPr>
        <w:p w14:paraId="4172ABF9" w14:textId="134FFAAF" w:rsidR="00CA1423" w:rsidRDefault="00C87B2A">
          <w:pPr>
            <w:pStyle w:val="EmptyCellLayoutStyle"/>
            <w:spacing w:after="0" w:line="240" w:lineRule="auto"/>
          </w:pPr>
          <w:r>
            <w:rPr>
              <w:noProof/>
            </w:rPr>
            <w:pict w14:anchorId="7E50BB7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e4cf4ba880f25a31f24f7986" o:spid="_x0000_s2049" type="#_x0000_t202" alt="{&quot;HashCode&quot;:-1137488977,&quot;Height&quot;:841.0,&quot;Width&quot;:595.0,&quot;Placement&quot;:&quot;Header&quot;,&quot;Index&quot;:&quot;Primary&quot;,&quot;Section&quot;:1,&quot;Top&quot;:0.0,&quot;Left&quot;:0.0}" style="position:absolute;margin-left:0;margin-top:15pt;width:595.25pt;height:21.55pt;z-index:251658240;mso-wrap-style:square;mso-position-horizontal:absolute;mso-position-horizontal-relative:page;mso-position-vertical:absolute;mso-position-vertical-relative:page;v-text-anchor:top" o:allowincell="f" filled="f" stroked="f">
                <v:textbox inset=",0,,0">
                  <w:txbxContent>
                    <w:p w14:paraId="5870D4F0" w14:textId="7BA5D53F" w:rsidR="005A0C21" w:rsidRPr="005A0C21" w:rsidRDefault="005A0C21" w:rsidP="005A0C2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A80000"/>
                        </w:rPr>
                      </w:pPr>
                      <w:r w:rsidRPr="005A0C21">
                        <w:rPr>
                          <w:rFonts w:ascii="Calibri" w:hAnsi="Calibri" w:cs="Calibri"/>
                          <w:color w:val="A80000"/>
                        </w:rPr>
                        <w:t>Classification: Confidential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1392" w:type="dxa"/>
        </w:tcPr>
        <w:p w14:paraId="673C5415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6822" w:type="dxa"/>
        </w:tcPr>
        <w:p w14:paraId="1072A7A9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269" w:type="dxa"/>
        </w:tcPr>
        <w:p w14:paraId="1996C5CE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459" w:type="dxa"/>
        </w:tcPr>
        <w:p w14:paraId="482F2748" w14:textId="77777777" w:rsidR="00CA1423" w:rsidRDefault="00CA1423">
          <w:pPr>
            <w:pStyle w:val="EmptyCellLayoutStyle"/>
            <w:spacing w:after="0" w:line="240" w:lineRule="auto"/>
          </w:pPr>
        </w:p>
      </w:tc>
    </w:tr>
    <w:tr w:rsidR="00CA1423" w14:paraId="53F56FC3" w14:textId="77777777">
      <w:tc>
        <w:tcPr>
          <w:tcW w:w="360" w:type="dxa"/>
        </w:tcPr>
        <w:p w14:paraId="0D2D42E5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392" w:type="dxa"/>
        </w:tcPr>
        <w:p w14:paraId="1C6C06E9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6822" w:type="dxa"/>
        </w:tcPr>
        <w:p w14:paraId="7751E990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C7A401C" w14:textId="77777777" w:rsidR="00CA1423" w:rsidRDefault="005A0C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6EED49D" wp14:editId="135F49AE">
                <wp:extent cx="1440997" cy="282548"/>
                <wp:effectExtent l="0" t="0" r="0" b="0"/>
                <wp:docPr id="1" name="img3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997" cy="282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" w:type="dxa"/>
        </w:tcPr>
        <w:p w14:paraId="18FA4352" w14:textId="77777777" w:rsidR="00CA1423" w:rsidRDefault="00CA1423">
          <w:pPr>
            <w:pStyle w:val="EmptyCellLayoutStyle"/>
            <w:spacing w:after="0" w:line="240" w:lineRule="auto"/>
          </w:pPr>
        </w:p>
      </w:tc>
    </w:tr>
    <w:tr w:rsidR="00CA1423" w14:paraId="1D531294" w14:textId="77777777">
      <w:tc>
        <w:tcPr>
          <w:tcW w:w="360" w:type="dxa"/>
        </w:tcPr>
        <w:p w14:paraId="09CD76EA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39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A57B824" w14:textId="2F430494" w:rsidR="00CA1423" w:rsidRDefault="00CA1423">
          <w:pPr>
            <w:spacing w:after="0" w:line="240" w:lineRule="auto"/>
          </w:pPr>
        </w:p>
      </w:tc>
      <w:tc>
        <w:tcPr>
          <w:tcW w:w="6822" w:type="dxa"/>
        </w:tcPr>
        <w:p w14:paraId="023FFB59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269" w:type="dxa"/>
          <w:vMerge/>
        </w:tcPr>
        <w:p w14:paraId="6B9A36A2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459" w:type="dxa"/>
        </w:tcPr>
        <w:p w14:paraId="162ED2A0" w14:textId="77777777" w:rsidR="00CA1423" w:rsidRDefault="00CA1423">
          <w:pPr>
            <w:pStyle w:val="EmptyCellLayoutStyle"/>
            <w:spacing w:after="0" w:line="240" w:lineRule="auto"/>
          </w:pPr>
        </w:p>
      </w:tc>
    </w:tr>
    <w:tr w:rsidR="00CA1423" w14:paraId="624A8E0A" w14:textId="77777777">
      <w:tc>
        <w:tcPr>
          <w:tcW w:w="360" w:type="dxa"/>
        </w:tcPr>
        <w:p w14:paraId="16FC7210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1392" w:type="dxa"/>
        </w:tcPr>
        <w:p w14:paraId="6DB08F6D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6822" w:type="dxa"/>
        </w:tcPr>
        <w:p w14:paraId="297B2A9B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2269" w:type="dxa"/>
          <w:vMerge/>
        </w:tcPr>
        <w:p w14:paraId="751E4643" w14:textId="77777777" w:rsidR="00CA1423" w:rsidRDefault="00CA1423">
          <w:pPr>
            <w:pStyle w:val="EmptyCellLayoutStyle"/>
            <w:spacing w:after="0" w:line="240" w:lineRule="auto"/>
          </w:pPr>
        </w:p>
      </w:tc>
      <w:tc>
        <w:tcPr>
          <w:tcW w:w="459" w:type="dxa"/>
        </w:tcPr>
        <w:p w14:paraId="257A5CE5" w14:textId="77777777" w:rsidR="00CA1423" w:rsidRDefault="00CA14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423"/>
    <w:rsid w:val="000605BB"/>
    <w:rsid w:val="000F1A0A"/>
    <w:rsid w:val="000F6B52"/>
    <w:rsid w:val="001B249C"/>
    <w:rsid w:val="00295145"/>
    <w:rsid w:val="00297E73"/>
    <w:rsid w:val="00313834"/>
    <w:rsid w:val="003A523D"/>
    <w:rsid w:val="003C14F4"/>
    <w:rsid w:val="00410A6E"/>
    <w:rsid w:val="0043392F"/>
    <w:rsid w:val="00461D0C"/>
    <w:rsid w:val="0047455B"/>
    <w:rsid w:val="00485F5B"/>
    <w:rsid w:val="004E6FC4"/>
    <w:rsid w:val="005513C5"/>
    <w:rsid w:val="00554A8E"/>
    <w:rsid w:val="00590DF6"/>
    <w:rsid w:val="005A0C21"/>
    <w:rsid w:val="005C2AF6"/>
    <w:rsid w:val="00633756"/>
    <w:rsid w:val="00664E03"/>
    <w:rsid w:val="00707DBA"/>
    <w:rsid w:val="007106A6"/>
    <w:rsid w:val="00764A57"/>
    <w:rsid w:val="008134D0"/>
    <w:rsid w:val="00844E4F"/>
    <w:rsid w:val="008E4829"/>
    <w:rsid w:val="0094573A"/>
    <w:rsid w:val="0098669D"/>
    <w:rsid w:val="009C05F4"/>
    <w:rsid w:val="00A0055F"/>
    <w:rsid w:val="00A42343"/>
    <w:rsid w:val="00A57621"/>
    <w:rsid w:val="00AD0AA5"/>
    <w:rsid w:val="00B22789"/>
    <w:rsid w:val="00BB4301"/>
    <w:rsid w:val="00C87B2A"/>
    <w:rsid w:val="00CA1423"/>
    <w:rsid w:val="00CF4377"/>
    <w:rsid w:val="00D76CC4"/>
    <w:rsid w:val="00DF4673"/>
    <w:rsid w:val="00E27DA2"/>
    <w:rsid w:val="00E34AE4"/>
    <w:rsid w:val="00E87E64"/>
    <w:rsid w:val="00EC3E5B"/>
    <w:rsid w:val="00F75614"/>
    <w:rsid w:val="00F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40D6A20"/>
  <w15:docId w15:val="{4546F4C5-97EC-4029-ACE4-3D063E7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A0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21"/>
  </w:style>
  <w:style w:type="paragraph" w:styleId="Footer">
    <w:name w:val="footer"/>
    <w:basedOn w:val="Normal"/>
    <w:link w:val="FooterChar"/>
    <w:uiPriority w:val="99"/>
    <w:unhideWhenUsed/>
    <w:rsid w:val="005A0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21"/>
  </w:style>
  <w:style w:type="character" w:styleId="CommentReference">
    <w:name w:val="annotation reference"/>
    <w:basedOn w:val="DefaultParagraphFont"/>
    <w:uiPriority w:val="99"/>
    <w:semiHidden/>
    <w:unhideWhenUsed/>
    <w:rsid w:val="00B2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7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7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789"/>
    <w:rPr>
      <w:b/>
      <w:bCs/>
    </w:rPr>
  </w:style>
  <w:style w:type="character" w:styleId="Strong">
    <w:name w:val="Strong"/>
    <w:basedOn w:val="DefaultParagraphFont"/>
    <w:uiPriority w:val="22"/>
    <w:qFormat/>
    <w:rsid w:val="00590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Cristina Sorocean, PCB MDA</cp:lastModifiedBy>
  <cp:revision>26</cp:revision>
  <dcterms:created xsi:type="dcterms:W3CDTF">2022-05-19T14:25:00Z</dcterms:created>
  <dcterms:modified xsi:type="dcterms:W3CDTF">2022-07-18T12:08:00Z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2022-07-18T12:08:33Z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2f390ca4-5171-4fd7-8816-c7e9a5c2060d</vt:lpwstr>
  </property>
  <property fmtid="{D5CDD505-2E9C-101B-9397-08002B2CF9AE}" pid="8" name="MSIP_Label_ee7c5732-5012-4451-be88-152629b6aec8_ContentBits">
    <vt:lpwstr>1</vt:lpwstr>
  </property>
</Properties>
</file>